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22FA" w14:textId="39E5DCBB" w:rsidR="00883C35" w:rsidRPr="008956A0" w:rsidRDefault="00AA1E20" w:rsidP="00883C35">
      <w:pPr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>様式第</w:t>
      </w:r>
      <w:r w:rsidR="006F561D" w:rsidRPr="008956A0">
        <w:rPr>
          <w:color w:val="auto"/>
          <w:sz w:val="21"/>
          <w:szCs w:val="19"/>
        </w:rPr>
        <w:t>３</w:t>
      </w:r>
      <w:r w:rsidR="00411E2E" w:rsidRPr="008956A0">
        <w:rPr>
          <w:color w:val="auto"/>
          <w:sz w:val="21"/>
          <w:szCs w:val="19"/>
        </w:rPr>
        <w:t>－３</w:t>
      </w:r>
      <w:r w:rsidR="00883C35" w:rsidRPr="008956A0">
        <w:rPr>
          <w:color w:val="auto"/>
          <w:sz w:val="21"/>
          <w:szCs w:val="19"/>
        </w:rPr>
        <w:t>号</w:t>
      </w:r>
      <w:r w:rsidR="00151A6D" w:rsidRPr="008956A0">
        <w:rPr>
          <w:color w:val="auto"/>
          <w:sz w:val="21"/>
          <w:szCs w:val="19"/>
        </w:rPr>
        <w:t>（実施要領別記</w:t>
      </w:r>
      <w:r w:rsidR="006F561D" w:rsidRPr="008956A0">
        <w:rPr>
          <w:color w:val="auto"/>
          <w:sz w:val="21"/>
          <w:szCs w:val="19"/>
        </w:rPr>
        <w:t>４</w:t>
      </w:r>
      <w:r w:rsidR="00BC3D24" w:rsidRPr="008956A0">
        <w:rPr>
          <w:color w:val="auto"/>
          <w:sz w:val="21"/>
          <w:szCs w:val="19"/>
        </w:rPr>
        <w:t>の</w:t>
      </w:r>
      <w:r w:rsidR="00D05BE5">
        <w:rPr>
          <w:color w:val="auto"/>
          <w:sz w:val="21"/>
          <w:szCs w:val="19"/>
        </w:rPr>
        <w:t>５</w:t>
      </w:r>
      <w:r w:rsidR="00883C35" w:rsidRPr="008956A0">
        <w:rPr>
          <w:color w:val="auto"/>
          <w:sz w:val="21"/>
          <w:szCs w:val="19"/>
        </w:rPr>
        <w:t>関係）</w:t>
      </w:r>
    </w:p>
    <w:p w14:paraId="493FAAE2" w14:textId="77777777" w:rsidR="00CB5113" w:rsidRPr="008956A0" w:rsidRDefault="00CB5113" w:rsidP="00CB5113">
      <w:pPr>
        <w:pStyle w:val="Word"/>
        <w:jc w:val="right"/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>（番号）</w:t>
      </w:r>
      <w:r w:rsidR="00A41707" w:rsidRPr="008956A0">
        <w:rPr>
          <w:color w:val="auto"/>
          <w:sz w:val="21"/>
          <w:szCs w:val="19"/>
        </w:rPr>
        <w:t xml:space="preserve">　</w:t>
      </w:r>
    </w:p>
    <w:p w14:paraId="2A8B86AE" w14:textId="77777777" w:rsidR="00883C35" w:rsidRPr="008956A0" w:rsidRDefault="00883C35" w:rsidP="00883C35">
      <w:pPr>
        <w:jc w:val="right"/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 xml:space="preserve">令和　年　月　日　</w:t>
      </w:r>
    </w:p>
    <w:p w14:paraId="45BA8E3D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</w:p>
    <w:p w14:paraId="20EF8983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 xml:space="preserve">　○○市町村長　様</w:t>
      </w:r>
    </w:p>
    <w:p w14:paraId="207B27C8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 xml:space="preserve">　　　　　又は</w:t>
      </w:r>
    </w:p>
    <w:p w14:paraId="2FB1D82F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 xml:space="preserve">　代</w:t>
      </w:r>
      <w:r w:rsidRPr="008956A0">
        <w:rPr>
          <w:color w:val="auto"/>
          <w:spacing w:val="-12"/>
          <w:sz w:val="21"/>
          <w:szCs w:val="19"/>
        </w:rPr>
        <w:t xml:space="preserve"> </w:t>
      </w:r>
      <w:r w:rsidRPr="008956A0">
        <w:rPr>
          <w:color w:val="auto"/>
          <w:sz w:val="21"/>
          <w:szCs w:val="19"/>
        </w:rPr>
        <w:t>表</w:t>
      </w:r>
      <w:r w:rsidRPr="008956A0">
        <w:rPr>
          <w:color w:val="auto"/>
          <w:spacing w:val="-12"/>
          <w:sz w:val="21"/>
          <w:szCs w:val="19"/>
        </w:rPr>
        <w:t xml:space="preserve"> </w:t>
      </w:r>
      <w:r w:rsidRPr="008956A0">
        <w:rPr>
          <w:color w:val="auto"/>
          <w:sz w:val="21"/>
          <w:szCs w:val="19"/>
        </w:rPr>
        <w:t>者の長　様</w:t>
      </w:r>
    </w:p>
    <w:p w14:paraId="54BF4336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</w:p>
    <w:p w14:paraId="48825B0A" w14:textId="77777777" w:rsidR="001245DF" w:rsidRPr="008956A0" w:rsidRDefault="00A41707">
      <w:pPr>
        <w:jc w:val="right"/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 xml:space="preserve">福島県○○農林事務所長　　　</w:t>
      </w:r>
    </w:p>
    <w:p w14:paraId="4BEB621A" w14:textId="72055BF3" w:rsidR="001245DF" w:rsidRPr="008956A0" w:rsidRDefault="001245DF">
      <w:pPr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 xml:space="preserve">　　　　　　　　　　　　　　　　　　　　　　</w:t>
      </w:r>
      <w:r w:rsidR="006F561D" w:rsidRPr="008956A0">
        <w:rPr>
          <w:color w:val="auto"/>
          <w:sz w:val="21"/>
          <w:szCs w:val="19"/>
        </w:rPr>
        <w:t xml:space="preserve">　　　</w:t>
      </w:r>
      <w:r w:rsidR="00636CBF" w:rsidRPr="008956A0">
        <w:rPr>
          <w:color w:val="auto"/>
          <w:sz w:val="21"/>
          <w:szCs w:val="19"/>
        </w:rPr>
        <w:t xml:space="preserve">　</w:t>
      </w:r>
      <w:r w:rsidR="00FD5867" w:rsidRPr="008956A0">
        <w:rPr>
          <w:color w:val="auto"/>
          <w:sz w:val="21"/>
          <w:szCs w:val="19"/>
        </w:rPr>
        <w:t xml:space="preserve">　</w:t>
      </w:r>
      <w:r w:rsidR="00636CBF" w:rsidRPr="008956A0">
        <w:rPr>
          <w:color w:val="auto"/>
          <w:sz w:val="21"/>
          <w:szCs w:val="19"/>
        </w:rPr>
        <w:t>〔福島県農林水産部長</w:t>
      </w:r>
      <w:r w:rsidRPr="008956A0">
        <w:rPr>
          <w:color w:val="auto"/>
          <w:sz w:val="21"/>
          <w:szCs w:val="19"/>
        </w:rPr>
        <w:t>〕</w:t>
      </w:r>
    </w:p>
    <w:p w14:paraId="201F66A0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</w:p>
    <w:p w14:paraId="6229CF58" w14:textId="77777777" w:rsidR="002A6619" w:rsidRPr="008956A0" w:rsidRDefault="00883C35" w:rsidP="006F561D">
      <w:pPr>
        <w:ind w:rightChars="246" w:right="581" w:firstLineChars="426" w:firstLine="878"/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>令和　年度</w:t>
      </w:r>
      <w:r w:rsidR="006306A9" w:rsidRPr="008956A0">
        <w:rPr>
          <w:color w:val="auto"/>
          <w:sz w:val="21"/>
          <w:szCs w:val="19"/>
        </w:rPr>
        <w:t>麦・大豆等需要拡大・生産向上支援事業</w:t>
      </w:r>
      <w:r w:rsidR="002B6DC4" w:rsidRPr="008956A0">
        <w:rPr>
          <w:color w:val="auto"/>
          <w:sz w:val="21"/>
          <w:szCs w:val="19"/>
        </w:rPr>
        <w:t>のうち</w:t>
      </w:r>
      <w:r w:rsidR="006306A9" w:rsidRPr="008956A0">
        <w:rPr>
          <w:color w:val="auto"/>
          <w:sz w:val="21"/>
          <w:szCs w:val="19"/>
        </w:rPr>
        <w:t>持続生産可能な</w:t>
      </w:r>
    </w:p>
    <w:p w14:paraId="42C5C632" w14:textId="79044B0A" w:rsidR="001245DF" w:rsidRPr="008956A0" w:rsidRDefault="006F561D" w:rsidP="006F561D">
      <w:pPr>
        <w:ind w:rightChars="246" w:right="581" w:firstLineChars="426" w:firstLine="878"/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>経営体</w:t>
      </w:r>
      <w:r w:rsidR="006306A9" w:rsidRPr="008956A0">
        <w:rPr>
          <w:color w:val="auto"/>
          <w:sz w:val="21"/>
          <w:szCs w:val="19"/>
        </w:rPr>
        <w:t>の育成支援事業</w:t>
      </w:r>
      <w:r w:rsidR="00883C35" w:rsidRPr="008956A0">
        <w:rPr>
          <w:color w:val="auto"/>
          <w:sz w:val="21"/>
          <w:szCs w:val="19"/>
        </w:rPr>
        <w:t>（</w:t>
      </w:r>
      <w:r w:rsidR="006306A9" w:rsidRPr="008956A0">
        <w:rPr>
          <w:color w:val="auto"/>
          <w:sz w:val="21"/>
          <w:szCs w:val="19"/>
        </w:rPr>
        <w:t>技術対策支援</w:t>
      </w:r>
      <w:r w:rsidR="00883C35" w:rsidRPr="008956A0">
        <w:rPr>
          <w:color w:val="auto"/>
          <w:sz w:val="21"/>
          <w:szCs w:val="19"/>
        </w:rPr>
        <w:t>）</w:t>
      </w:r>
      <w:r w:rsidR="00CB5113" w:rsidRPr="008956A0">
        <w:rPr>
          <w:color w:val="auto"/>
          <w:sz w:val="21"/>
          <w:szCs w:val="19"/>
        </w:rPr>
        <w:t>実施</w:t>
      </w:r>
      <w:r w:rsidR="006306A9" w:rsidRPr="008956A0">
        <w:rPr>
          <w:color w:val="auto"/>
          <w:sz w:val="21"/>
          <w:szCs w:val="19"/>
        </w:rPr>
        <w:t>計画</w:t>
      </w:r>
      <w:r w:rsidR="00CB5113" w:rsidRPr="008956A0">
        <w:rPr>
          <w:color w:val="auto"/>
          <w:sz w:val="21"/>
          <w:szCs w:val="19"/>
        </w:rPr>
        <w:t>の</w:t>
      </w:r>
      <w:r w:rsidR="001245DF" w:rsidRPr="008956A0">
        <w:rPr>
          <w:color w:val="auto"/>
          <w:sz w:val="21"/>
          <w:szCs w:val="19"/>
        </w:rPr>
        <w:t>承認について（通知）</w:t>
      </w:r>
    </w:p>
    <w:p w14:paraId="385131EC" w14:textId="21D32B35" w:rsidR="001245DF" w:rsidRPr="008956A0" w:rsidRDefault="00883C35" w:rsidP="006306A9">
      <w:pPr>
        <w:ind w:rightChars="48" w:right="113"/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 xml:space="preserve">　令和○○年○○月○○日付け○○○○（記号番号）で申請の</w:t>
      </w:r>
      <w:r w:rsidR="006306A9" w:rsidRPr="008956A0">
        <w:rPr>
          <w:color w:val="auto"/>
          <w:sz w:val="21"/>
          <w:szCs w:val="19"/>
        </w:rPr>
        <w:t>あ</w:t>
      </w:r>
      <w:r w:rsidRPr="008956A0">
        <w:rPr>
          <w:color w:val="auto"/>
          <w:sz w:val="21"/>
          <w:szCs w:val="19"/>
        </w:rPr>
        <w:t>った令和</w:t>
      </w:r>
      <w:r w:rsidR="00CB5113" w:rsidRPr="008956A0">
        <w:rPr>
          <w:color w:val="auto"/>
          <w:sz w:val="21"/>
          <w:szCs w:val="19"/>
        </w:rPr>
        <w:t>○○年度</w:t>
      </w:r>
      <w:r w:rsidR="006306A9" w:rsidRPr="008956A0">
        <w:rPr>
          <w:color w:val="auto"/>
          <w:sz w:val="21"/>
          <w:szCs w:val="19"/>
        </w:rPr>
        <w:t>麦・大豆等需要拡大・生産向上支援事業のうち持続生産可能な経営体の育成支援事業（技術対策支援）</w:t>
      </w:r>
      <w:r w:rsidRPr="008956A0">
        <w:rPr>
          <w:color w:val="auto"/>
          <w:sz w:val="21"/>
          <w:szCs w:val="19"/>
        </w:rPr>
        <w:t>実施計画</w:t>
      </w:r>
      <w:r w:rsidR="001245DF" w:rsidRPr="008956A0">
        <w:rPr>
          <w:color w:val="auto"/>
          <w:sz w:val="21"/>
          <w:szCs w:val="19"/>
        </w:rPr>
        <w:t>については、これを承認します。</w:t>
      </w:r>
    </w:p>
    <w:p w14:paraId="1DF508B2" w14:textId="77777777" w:rsidR="001245DF" w:rsidRPr="008956A0" w:rsidRDefault="001245DF">
      <w:pPr>
        <w:jc w:val="center"/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>記</w:t>
      </w:r>
    </w:p>
    <w:p w14:paraId="5C5B65F6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  <w:r w:rsidRPr="008956A0">
        <w:rPr>
          <w:color w:val="auto"/>
          <w:sz w:val="21"/>
          <w:szCs w:val="19"/>
        </w:rPr>
        <w:t>１　事業実施主体名</w:t>
      </w:r>
    </w:p>
    <w:p w14:paraId="39636B47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</w:p>
    <w:p w14:paraId="361765A0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</w:p>
    <w:p w14:paraId="3AA27501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</w:p>
    <w:p w14:paraId="056F84F4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</w:p>
    <w:p w14:paraId="224C3319" w14:textId="77777777" w:rsidR="001245DF" w:rsidRPr="008956A0" w:rsidRDefault="001245DF">
      <w:pPr>
        <w:rPr>
          <w:rFonts w:hint="default"/>
          <w:color w:val="auto"/>
          <w:sz w:val="21"/>
          <w:szCs w:val="19"/>
        </w:rPr>
      </w:pPr>
    </w:p>
    <w:p w14:paraId="6051113C" w14:textId="77777777" w:rsidR="00226853" w:rsidRPr="008956A0" w:rsidRDefault="00226853" w:rsidP="00CB5113">
      <w:pPr>
        <w:pStyle w:val="Word"/>
        <w:ind w:left="632" w:hanging="630"/>
        <w:rPr>
          <w:rFonts w:hint="default"/>
          <w:color w:val="auto"/>
          <w:sz w:val="21"/>
          <w:szCs w:val="19"/>
        </w:rPr>
      </w:pPr>
    </w:p>
    <w:p w14:paraId="210F0BC2" w14:textId="77777777" w:rsidR="00226853" w:rsidRPr="008956A0" w:rsidRDefault="00226853" w:rsidP="00CB5113">
      <w:pPr>
        <w:pStyle w:val="Word"/>
        <w:ind w:left="632" w:hanging="630"/>
        <w:rPr>
          <w:rFonts w:hint="default"/>
          <w:color w:val="auto"/>
          <w:sz w:val="21"/>
          <w:szCs w:val="19"/>
        </w:rPr>
      </w:pPr>
    </w:p>
    <w:sectPr w:rsidR="00226853" w:rsidRPr="008956A0" w:rsidSect="006F561D">
      <w:endnotePr>
        <w:numFmt w:val="decimal"/>
      </w:endnotePr>
      <w:pgSz w:w="11906" w:h="16838" w:code="9"/>
      <w:pgMar w:top="1701" w:right="1701" w:bottom="1701" w:left="1701" w:header="720" w:footer="0" w:gutter="0"/>
      <w:cols w:space="720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1B75" w14:textId="77777777" w:rsidR="00ED6999" w:rsidRDefault="00ED699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1867468" w14:textId="77777777" w:rsidR="00ED6999" w:rsidRDefault="00ED699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E344" w14:textId="77777777" w:rsidR="00ED6999" w:rsidRDefault="00ED699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9DD0C27" w14:textId="77777777" w:rsidR="00ED6999" w:rsidRDefault="00ED699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118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13"/>
    <w:rsid w:val="00023A43"/>
    <w:rsid w:val="000469AF"/>
    <w:rsid w:val="000A654D"/>
    <w:rsid w:val="001245DF"/>
    <w:rsid w:val="00150917"/>
    <w:rsid w:val="00151A6D"/>
    <w:rsid w:val="0018342D"/>
    <w:rsid w:val="001E46A7"/>
    <w:rsid w:val="00226853"/>
    <w:rsid w:val="002A107C"/>
    <w:rsid w:val="002A6619"/>
    <w:rsid w:val="002B6DC4"/>
    <w:rsid w:val="002E66EC"/>
    <w:rsid w:val="003326FE"/>
    <w:rsid w:val="00411E2E"/>
    <w:rsid w:val="004D1A46"/>
    <w:rsid w:val="006306A9"/>
    <w:rsid w:val="00636CBF"/>
    <w:rsid w:val="006C1247"/>
    <w:rsid w:val="006C6D69"/>
    <w:rsid w:val="006F561D"/>
    <w:rsid w:val="007A5C37"/>
    <w:rsid w:val="00883C35"/>
    <w:rsid w:val="008956A0"/>
    <w:rsid w:val="008E1F39"/>
    <w:rsid w:val="008E74CB"/>
    <w:rsid w:val="00991970"/>
    <w:rsid w:val="009B235D"/>
    <w:rsid w:val="00A41707"/>
    <w:rsid w:val="00AA1E20"/>
    <w:rsid w:val="00AA56CC"/>
    <w:rsid w:val="00AB22B4"/>
    <w:rsid w:val="00B80DD8"/>
    <w:rsid w:val="00BC3D24"/>
    <w:rsid w:val="00CB5113"/>
    <w:rsid w:val="00CF503C"/>
    <w:rsid w:val="00D05BE5"/>
    <w:rsid w:val="00EC2582"/>
    <w:rsid w:val="00ED6999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3B7B7"/>
  <w15:chartTrackingRefBased/>
  <w15:docId w15:val="{E292A60F-CAE5-4754-8D5D-D749B51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園芸蚕糸課</dc:creator>
  <cp:keywords/>
  <cp:lastModifiedBy>朽木 靖之</cp:lastModifiedBy>
  <cp:revision>12</cp:revision>
  <cp:lastPrinted>2022-02-17T09:11:00Z</cp:lastPrinted>
  <dcterms:created xsi:type="dcterms:W3CDTF">2023-03-31T02:36:00Z</dcterms:created>
  <dcterms:modified xsi:type="dcterms:W3CDTF">2026-03-18T05:49:00Z</dcterms:modified>
</cp:coreProperties>
</file>