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54" w:rsidRPr="002B2BDC" w:rsidRDefault="007D3254" w:rsidP="007D3254">
      <w:pPr>
        <w:jc w:val="center"/>
        <w:rPr>
          <w:rFonts w:ascii="ＭＳ 明朝" w:eastAsia="ＭＳ 明朝" w:hAnsi="ＭＳ 明朝"/>
          <w:sz w:val="24"/>
          <w:szCs w:val="24"/>
        </w:rPr>
      </w:pPr>
      <w:r w:rsidRPr="002B2BDC">
        <w:rPr>
          <w:rFonts w:ascii="ＭＳ 明朝" w:eastAsia="ＭＳ 明朝" w:hAnsi="ＭＳ 明朝" w:hint="eastAsia"/>
          <w:sz w:val="24"/>
          <w:szCs w:val="24"/>
        </w:rPr>
        <w:t>使用目的説明書</w:t>
      </w:r>
    </w:p>
    <w:p w:rsidR="007D3254" w:rsidRPr="002B2BDC" w:rsidRDefault="007D3254" w:rsidP="007D3254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7D3254" w:rsidRPr="002B2BDC" w:rsidTr="00027044">
        <w:tc>
          <w:tcPr>
            <w:tcW w:w="1271" w:type="dxa"/>
            <w:shd w:val="clear" w:color="auto" w:fill="BDD6EE" w:themeFill="accent1" w:themeFillTint="66"/>
          </w:tcPr>
          <w:p w:rsidR="007D3254" w:rsidRPr="002B2BDC" w:rsidRDefault="007D3254" w:rsidP="006558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7223" w:type="dxa"/>
            <w:shd w:val="clear" w:color="auto" w:fill="BDD6EE" w:themeFill="accent1" w:themeFillTint="66"/>
          </w:tcPr>
          <w:p w:rsidR="007D3254" w:rsidRPr="002B2BDC" w:rsidRDefault="007D3254" w:rsidP="006558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AB78EC" w:rsidRPr="002B2BDC" w:rsidTr="00027044">
        <w:tc>
          <w:tcPr>
            <w:tcW w:w="1271" w:type="dxa"/>
          </w:tcPr>
          <w:p w:rsidR="00C0493A" w:rsidRPr="002B2BDC" w:rsidRDefault="00AB78EC" w:rsidP="000270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取得</w:t>
            </w:r>
            <w:r w:rsidR="00027044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  <w:r w:rsidR="00027044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C0493A"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経緯</w:t>
            </w:r>
          </w:p>
        </w:tc>
        <w:tc>
          <w:tcPr>
            <w:tcW w:w="7223" w:type="dxa"/>
          </w:tcPr>
          <w:p w:rsidR="00AB78EC" w:rsidRPr="002B2BDC" w:rsidRDefault="00AB78EC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B78EC" w:rsidRPr="002B2BDC" w:rsidRDefault="00AB78EC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B78EC" w:rsidRPr="002B2BDC" w:rsidRDefault="00AB78EC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6693" w:rsidRPr="002B2BDC" w:rsidTr="00027044">
        <w:tc>
          <w:tcPr>
            <w:tcW w:w="1271" w:type="dxa"/>
          </w:tcPr>
          <w:p w:rsidR="00FF6693" w:rsidRPr="002B2BDC" w:rsidRDefault="00FF6693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利用目的</w:t>
            </w:r>
          </w:p>
        </w:tc>
        <w:tc>
          <w:tcPr>
            <w:tcW w:w="7223" w:type="dxa"/>
          </w:tcPr>
          <w:p w:rsidR="00FF6693" w:rsidRPr="002B2BDC" w:rsidRDefault="00FF6693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6693" w:rsidRPr="002B2BDC" w:rsidRDefault="00FF6693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:rsidR="00FF6693" w:rsidRPr="002B2BDC" w:rsidRDefault="00FF6693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044" w:rsidRPr="002B2BDC" w:rsidTr="00027044">
        <w:tc>
          <w:tcPr>
            <w:tcW w:w="1271" w:type="dxa"/>
          </w:tcPr>
          <w:p w:rsidR="00027044" w:rsidRPr="002B2BDC" w:rsidRDefault="00027044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信者数</w:t>
            </w:r>
          </w:p>
        </w:tc>
        <w:tc>
          <w:tcPr>
            <w:tcW w:w="7223" w:type="dxa"/>
          </w:tcPr>
          <w:p w:rsidR="00027044" w:rsidRDefault="00027044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7044" w:rsidRPr="002B2BDC" w:rsidRDefault="00027044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78EC" w:rsidRPr="002B2BDC" w:rsidTr="00027044">
        <w:tc>
          <w:tcPr>
            <w:tcW w:w="1271" w:type="dxa"/>
          </w:tcPr>
          <w:p w:rsidR="00AB78EC" w:rsidRPr="002B2BDC" w:rsidRDefault="00AB78EC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取得資金</w:t>
            </w:r>
          </w:p>
        </w:tc>
        <w:tc>
          <w:tcPr>
            <w:tcW w:w="7223" w:type="dxa"/>
          </w:tcPr>
          <w:p w:rsidR="00AB78EC" w:rsidRPr="002B2BDC" w:rsidRDefault="00AB78EC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55839" w:rsidRPr="002B2BDC" w:rsidRDefault="00655839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D3254" w:rsidRPr="002B2BDC" w:rsidRDefault="007D3254" w:rsidP="00B51C9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F6693" w:rsidRPr="002B2BDC" w:rsidRDefault="00FF6693" w:rsidP="00B51C9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F6693" w:rsidRPr="002B2BDC" w:rsidRDefault="00FF6693" w:rsidP="00B51C90">
      <w:pPr>
        <w:jc w:val="left"/>
        <w:rPr>
          <w:rFonts w:ascii="ＭＳ 明朝" w:eastAsia="ＭＳ 明朝" w:hAnsi="ＭＳ 明朝"/>
          <w:sz w:val="24"/>
          <w:szCs w:val="24"/>
        </w:rPr>
      </w:pPr>
      <w:r w:rsidRPr="002B2BDC">
        <w:rPr>
          <w:rFonts w:ascii="ＭＳ 明朝" w:eastAsia="ＭＳ 明朝" w:hAnsi="ＭＳ 明朝" w:hint="eastAsia"/>
          <w:sz w:val="24"/>
          <w:szCs w:val="24"/>
        </w:rPr>
        <w:t>年間の主な行事及び参拝人数・駐車台数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1275"/>
        <w:gridCol w:w="1695"/>
      </w:tblGrid>
      <w:tr w:rsidR="00FF6693" w:rsidRPr="002B2BDC" w:rsidTr="006F3015">
        <w:tc>
          <w:tcPr>
            <w:tcW w:w="1555" w:type="dxa"/>
            <w:shd w:val="clear" w:color="auto" w:fill="BDD6EE" w:themeFill="accent1" w:themeFillTint="66"/>
          </w:tcPr>
          <w:p w:rsidR="00FF6693" w:rsidRPr="002B2BDC" w:rsidRDefault="00FF6693" w:rsidP="00426B2C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FF6693" w:rsidRPr="002B2BDC" w:rsidRDefault="00FF6693" w:rsidP="00426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行事内容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FF6693" w:rsidRPr="002B2BDC" w:rsidRDefault="00FF6693" w:rsidP="00426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参拝人数</w:t>
            </w:r>
          </w:p>
        </w:tc>
        <w:tc>
          <w:tcPr>
            <w:tcW w:w="1695" w:type="dxa"/>
            <w:shd w:val="clear" w:color="auto" w:fill="BDD6EE" w:themeFill="accent1" w:themeFillTint="66"/>
          </w:tcPr>
          <w:p w:rsidR="00FF6693" w:rsidRPr="002B2BDC" w:rsidRDefault="00FF6693" w:rsidP="00426B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車の来場台数</w:t>
            </w:r>
          </w:p>
        </w:tc>
      </w:tr>
      <w:tr w:rsidR="00FF6693" w:rsidRPr="002B2BDC" w:rsidTr="00426B2C">
        <w:tc>
          <w:tcPr>
            <w:tcW w:w="1555" w:type="dxa"/>
          </w:tcPr>
          <w:p w:rsidR="00FF6693" w:rsidRPr="002B2BDC" w:rsidRDefault="00FF6693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6693" w:rsidRPr="002B2BDC" w:rsidRDefault="00FF6693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6693" w:rsidRPr="002B2BDC" w:rsidRDefault="00FF6693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6693" w:rsidRPr="002B2BDC" w:rsidRDefault="00FF6693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6693" w:rsidRPr="002B2BDC" w:rsidRDefault="00FF6693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F6693" w:rsidRPr="002B2BDC" w:rsidRDefault="00FF6693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55839" w:rsidRPr="002B2BDC" w:rsidRDefault="00655839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6B2C" w:rsidRPr="002B2BDC" w:rsidRDefault="00426B2C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693" w:rsidRPr="002B2BDC" w:rsidRDefault="00FF6693" w:rsidP="00B51C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6693" w:rsidRPr="002B2BDC" w:rsidRDefault="00FF6693" w:rsidP="00FF66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695" w:type="dxa"/>
          </w:tcPr>
          <w:p w:rsidR="00FF6693" w:rsidRPr="002B2BDC" w:rsidRDefault="00FF6693" w:rsidP="00FF66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</w:tbl>
    <w:p w:rsidR="00FF6693" w:rsidRPr="002B2BDC" w:rsidRDefault="00FF6693" w:rsidP="00B51C9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36999" w:rsidRPr="002B2BDC" w:rsidRDefault="00136999" w:rsidP="00B51C9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36999" w:rsidRPr="002B2BDC" w:rsidRDefault="00136999" w:rsidP="00B51C90">
      <w:pPr>
        <w:jc w:val="left"/>
        <w:rPr>
          <w:rFonts w:ascii="ＭＳ 明朝" w:eastAsia="ＭＳ 明朝" w:hAnsi="ＭＳ 明朝"/>
          <w:sz w:val="24"/>
          <w:szCs w:val="24"/>
        </w:rPr>
      </w:pPr>
      <w:r w:rsidRPr="002B2BDC">
        <w:rPr>
          <w:rFonts w:ascii="ＭＳ 明朝" w:eastAsia="ＭＳ 明朝" w:hAnsi="ＭＳ 明朝" w:hint="eastAsia"/>
          <w:sz w:val="24"/>
          <w:szCs w:val="24"/>
        </w:rPr>
        <w:t>【駐車場の場合】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136999" w:rsidRPr="002B2BDC" w:rsidTr="00136999">
        <w:tc>
          <w:tcPr>
            <w:tcW w:w="3114" w:type="dxa"/>
            <w:shd w:val="clear" w:color="auto" w:fill="BDD6EE" w:themeFill="accent1" w:themeFillTint="66"/>
          </w:tcPr>
          <w:p w:rsidR="00136999" w:rsidRPr="002B2BDC" w:rsidRDefault="00136999" w:rsidP="00136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5380" w:type="dxa"/>
            <w:shd w:val="clear" w:color="auto" w:fill="BDD6EE" w:themeFill="accent1" w:themeFillTint="66"/>
          </w:tcPr>
          <w:p w:rsidR="00136999" w:rsidRPr="002B2BDC" w:rsidRDefault="00136999" w:rsidP="00136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136999" w:rsidRPr="002B2BDC" w:rsidTr="00136999">
        <w:tc>
          <w:tcPr>
            <w:tcW w:w="3114" w:type="dxa"/>
          </w:tcPr>
          <w:p w:rsidR="00136999" w:rsidRPr="002B2BDC" w:rsidRDefault="00136999" w:rsidP="004A49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現在の駐車可能台数</w:t>
            </w:r>
          </w:p>
        </w:tc>
        <w:tc>
          <w:tcPr>
            <w:tcW w:w="5380" w:type="dxa"/>
          </w:tcPr>
          <w:p w:rsidR="00136999" w:rsidRPr="002B2BDC" w:rsidRDefault="00136999" w:rsidP="004A49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  <w:tr w:rsidR="00136999" w:rsidRPr="002B2BDC" w:rsidTr="00136999">
        <w:tc>
          <w:tcPr>
            <w:tcW w:w="3114" w:type="dxa"/>
          </w:tcPr>
          <w:p w:rsidR="00136999" w:rsidRPr="002B2BDC" w:rsidRDefault="00136999" w:rsidP="001369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取得土地の駐車可能台数</w:t>
            </w:r>
          </w:p>
        </w:tc>
        <w:tc>
          <w:tcPr>
            <w:tcW w:w="5380" w:type="dxa"/>
          </w:tcPr>
          <w:p w:rsidR="00136999" w:rsidRPr="002B2BDC" w:rsidRDefault="00136999" w:rsidP="00136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  <w:tr w:rsidR="00136999" w:rsidRPr="002B2BDC" w:rsidTr="00136999">
        <w:tc>
          <w:tcPr>
            <w:tcW w:w="3114" w:type="dxa"/>
          </w:tcPr>
          <w:p w:rsidR="00136999" w:rsidRPr="002B2BDC" w:rsidRDefault="00136999" w:rsidP="001369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利用信者数</w:t>
            </w:r>
          </w:p>
        </w:tc>
        <w:tc>
          <w:tcPr>
            <w:tcW w:w="5380" w:type="dxa"/>
          </w:tcPr>
          <w:p w:rsidR="00136999" w:rsidRPr="002B2BDC" w:rsidRDefault="002B2BDC" w:rsidP="002B2B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136999" w:rsidRPr="002B2BDC" w:rsidTr="00136999">
        <w:tc>
          <w:tcPr>
            <w:tcW w:w="3114" w:type="dxa"/>
          </w:tcPr>
          <w:p w:rsidR="00136999" w:rsidRPr="002B2BDC" w:rsidRDefault="00136999" w:rsidP="001369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利用料金</w:t>
            </w:r>
          </w:p>
        </w:tc>
        <w:tc>
          <w:tcPr>
            <w:tcW w:w="5380" w:type="dxa"/>
          </w:tcPr>
          <w:p w:rsidR="00136999" w:rsidRPr="002B2BDC" w:rsidRDefault="00136999" w:rsidP="00136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有料　　・　　無料</w:t>
            </w:r>
          </w:p>
        </w:tc>
      </w:tr>
      <w:tr w:rsidR="00136999" w:rsidRPr="002B2BDC" w:rsidTr="00136999">
        <w:tc>
          <w:tcPr>
            <w:tcW w:w="3114" w:type="dxa"/>
          </w:tcPr>
          <w:p w:rsidR="00136999" w:rsidRPr="002B2BDC" w:rsidRDefault="00136999" w:rsidP="001369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2BDC">
              <w:rPr>
                <w:rFonts w:ascii="ＭＳ 明朝" w:eastAsia="ＭＳ 明朝" w:hAnsi="ＭＳ 明朝" w:hint="eastAsia"/>
                <w:sz w:val="24"/>
                <w:szCs w:val="24"/>
              </w:rPr>
              <w:t>礼拝施設からの距離</w:t>
            </w:r>
          </w:p>
        </w:tc>
        <w:tc>
          <w:tcPr>
            <w:tcW w:w="5380" w:type="dxa"/>
          </w:tcPr>
          <w:p w:rsidR="00136999" w:rsidRPr="002B2BDC" w:rsidRDefault="002B2BDC" w:rsidP="00136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proofErr w:type="gramEnd"/>
          </w:p>
        </w:tc>
      </w:tr>
    </w:tbl>
    <w:p w:rsidR="00136999" w:rsidRPr="002B2BDC" w:rsidRDefault="00136999" w:rsidP="00B51C9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36999" w:rsidRPr="002B2BDC" w:rsidSect="0065583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12"/>
    <w:rsid w:val="00027044"/>
    <w:rsid w:val="00136999"/>
    <w:rsid w:val="002A3C90"/>
    <w:rsid w:val="002B2BDC"/>
    <w:rsid w:val="00426B2C"/>
    <w:rsid w:val="0063389D"/>
    <w:rsid w:val="00655839"/>
    <w:rsid w:val="006F3015"/>
    <w:rsid w:val="007D3254"/>
    <w:rsid w:val="00A70E12"/>
    <w:rsid w:val="00AB78EC"/>
    <w:rsid w:val="00B51C90"/>
    <w:rsid w:val="00C0493A"/>
    <w:rsid w:val="00ED27F1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6FBA7A-46C1-469F-B368-55436C17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寿明</dc:creator>
  <cp:keywords/>
  <dc:description/>
  <cp:lastModifiedBy>高橋 寿明</cp:lastModifiedBy>
  <cp:revision>14</cp:revision>
  <cp:lastPrinted>2020-11-30T01:20:00Z</cp:lastPrinted>
  <dcterms:created xsi:type="dcterms:W3CDTF">2020-11-27T09:27:00Z</dcterms:created>
  <dcterms:modified xsi:type="dcterms:W3CDTF">2020-11-30T01:21:00Z</dcterms:modified>
</cp:coreProperties>
</file>