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BE" w:rsidRDefault="007E253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595C82" wp14:editId="5E3ED6A5">
                <wp:simplePos x="0" y="0"/>
                <wp:positionH relativeFrom="column">
                  <wp:posOffset>1774190</wp:posOffset>
                </wp:positionH>
                <wp:positionV relativeFrom="paragraph">
                  <wp:posOffset>-121285</wp:posOffset>
                </wp:positionV>
                <wp:extent cx="4838700" cy="3800475"/>
                <wp:effectExtent l="0" t="0" r="19050" b="28575"/>
                <wp:wrapNone/>
                <wp:docPr id="4" name="縦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3800475"/>
                        </a:xfrm>
                        <a:prstGeom prst="verticalScroll">
                          <a:avLst>
                            <a:gd name="adj" fmla="val 9696"/>
                          </a:avLst>
                        </a:prstGeom>
                        <a:gradFill>
                          <a:gsLst>
                            <a:gs pos="4500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4" o:spid="_x0000_s1026" type="#_x0000_t97" style="position:absolute;left:0;text-align:left;margin-left:139.7pt;margin-top:-9.55pt;width:381pt;height:29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" adj="2094" fillcolor="#8aabd3 [2132]" strokecolor="#243f60 [1604]" strokeweight="2pt">
                <v:fill color2="#d6e2f0 [756]" angle="270" colors="0 #9ab5e4;29491f #9ab5e4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3222C41" wp14:editId="71086D63">
            <wp:simplePos x="0" y="0"/>
            <wp:positionH relativeFrom="column">
              <wp:posOffset>412115</wp:posOffset>
            </wp:positionH>
            <wp:positionV relativeFrom="paragraph">
              <wp:posOffset>51435</wp:posOffset>
            </wp:positionV>
            <wp:extent cx="1362075" cy="2397125"/>
            <wp:effectExtent l="0" t="0" r="9525" b="3175"/>
            <wp:wrapSquare wrapText="bothSides"/>
            <wp:docPr id="2" name="図 2" descr="C:\Users\773746\Desktop\gatag-0001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3746\Desktop\gatag-000107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2BE" w:rsidRDefault="007E253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B247E" wp14:editId="3DC3ED0F">
                <wp:simplePos x="0" y="0"/>
                <wp:positionH relativeFrom="column">
                  <wp:posOffset>2202815</wp:posOffset>
                </wp:positionH>
                <wp:positionV relativeFrom="paragraph">
                  <wp:posOffset>59690</wp:posOffset>
                </wp:positionV>
                <wp:extent cx="4410075" cy="34575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3457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367" w:rsidRPr="00635053" w:rsidRDefault="000B7367" w:rsidP="00635053">
                            <w:pPr>
                              <w:ind w:firstLineChars="50" w:firstLine="300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635053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60"/>
                                <w:szCs w:val="60"/>
                              </w:rPr>
                              <w:t>安全運転３つの約束</w:t>
                            </w:r>
                          </w:p>
                          <w:p w:rsidR="000B7367" w:rsidRPr="005C1DCC" w:rsidRDefault="000B7367" w:rsidP="005C1DCC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color w:val="003300"/>
                                <w:sz w:val="36"/>
                                <w:szCs w:val="36"/>
                              </w:rPr>
                            </w:pPr>
                            <w:r w:rsidRPr="005C1D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3300"/>
                                <w:sz w:val="36"/>
                                <w:szCs w:val="36"/>
                              </w:rPr>
                              <w:t>１　飲酒運転は、絶対にしません。</w:t>
                            </w:r>
                          </w:p>
                          <w:p w:rsidR="000B7367" w:rsidRPr="005C1DCC" w:rsidRDefault="000B7367" w:rsidP="005C1DCC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color w:val="003300"/>
                                <w:sz w:val="36"/>
                                <w:szCs w:val="36"/>
                              </w:rPr>
                            </w:pPr>
                            <w:r w:rsidRPr="005C1D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3300"/>
                                <w:sz w:val="36"/>
                                <w:szCs w:val="36"/>
                              </w:rPr>
                              <w:t>２　運転中は、運転に集中します。</w:t>
                            </w:r>
                          </w:p>
                          <w:p w:rsidR="00D75D90" w:rsidRDefault="000B7367" w:rsidP="005C1DCC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color w:val="003300"/>
                                <w:sz w:val="36"/>
                                <w:szCs w:val="36"/>
                              </w:rPr>
                            </w:pPr>
                            <w:r w:rsidRPr="005C1D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3300"/>
                                <w:sz w:val="36"/>
                                <w:szCs w:val="36"/>
                              </w:rPr>
                              <w:t>３　交通法規を遵守します。</w:t>
                            </w:r>
                          </w:p>
                          <w:p w:rsidR="005C1DCC" w:rsidRPr="005C1DCC" w:rsidRDefault="005C1DCC" w:rsidP="005C1DCC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color w:val="003300"/>
                                <w:sz w:val="16"/>
                                <w:szCs w:val="16"/>
                              </w:rPr>
                            </w:pPr>
                          </w:p>
                          <w:p w:rsidR="000B7367" w:rsidRPr="00D75D90" w:rsidRDefault="00D75D90" w:rsidP="00D75D90">
                            <w:pPr>
                              <w:spacing w:line="0" w:lineRule="atLeast"/>
                              <w:ind w:left="210" w:firstLineChars="100" w:firstLine="28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5D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○</w:t>
                            </w:r>
                            <w:r w:rsidR="000B7367" w:rsidRPr="00D75D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「３つの１０」</w:t>
                            </w:r>
                          </w:p>
                          <w:p w:rsidR="000B7367" w:rsidRPr="00D75D90" w:rsidRDefault="00D75D90" w:rsidP="00D75D90">
                            <w:pPr>
                              <w:spacing w:line="0" w:lineRule="atLeast"/>
                              <w:ind w:left="570" w:firstLineChars="100" w:firstLine="28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5D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・　</w:t>
                            </w:r>
                            <w:r w:rsidR="000B7367" w:rsidRPr="00D75D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速度は１０％控えめに</w:t>
                            </w:r>
                          </w:p>
                          <w:p w:rsidR="000B7367" w:rsidRPr="00D75D90" w:rsidRDefault="00D75D90" w:rsidP="00D75D90">
                            <w:pPr>
                              <w:spacing w:line="0" w:lineRule="atLeast"/>
                              <w:ind w:left="570" w:firstLineChars="100" w:firstLine="28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5D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・　</w:t>
                            </w:r>
                            <w:r w:rsidR="000B7367" w:rsidRPr="00D75D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出発は１０分早くゆとりをもって</w:t>
                            </w:r>
                          </w:p>
                          <w:p w:rsidR="00D75D90" w:rsidRDefault="00D75D90" w:rsidP="00D75D90">
                            <w:pPr>
                              <w:spacing w:line="0" w:lineRule="atLeast"/>
                              <w:ind w:firstLineChars="300" w:firstLine="843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5D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・　</w:t>
                            </w:r>
                            <w:r w:rsidR="000B7367" w:rsidRPr="00D75D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十分な車間距離を確保して</w:t>
                            </w:r>
                          </w:p>
                          <w:p w:rsidR="005C1DCC" w:rsidRPr="005C1DCC" w:rsidRDefault="005C1DCC" w:rsidP="005C1DCC">
                            <w:pPr>
                              <w:spacing w:line="0" w:lineRule="atLeast"/>
                              <w:ind w:firstLineChars="300" w:firstLine="482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B7367" w:rsidRPr="005C1DCC" w:rsidRDefault="005C1DCC" w:rsidP="00CC20DA">
                            <w:pPr>
                              <w:spacing w:line="0" w:lineRule="atLeast"/>
                              <w:ind w:left="425" w:firstLine="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○　</w:t>
                            </w:r>
                            <w:r w:rsidR="000B7367" w:rsidRPr="005C1D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速度超過の絶無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3.45pt;margin-top:4.7pt;width:347.25pt;height:27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" filled="f" stroked="f" strokeweight=".5pt">
                <v:textbox>
                  <w:txbxContent>
                    <w:p w:rsidR="000B7367" w:rsidRPr="00635053" w:rsidRDefault="000B7367" w:rsidP="00635053">
                      <w:pPr>
                        <w:ind w:firstLineChars="50" w:firstLine="300"/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60"/>
                          <w:szCs w:val="60"/>
                        </w:rPr>
                      </w:pPr>
                      <w:r w:rsidRPr="00635053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60"/>
                          <w:szCs w:val="60"/>
                        </w:rPr>
                        <w:t>安全運転３つの約束</w:t>
                      </w:r>
                    </w:p>
                    <w:p w:rsidR="000B7367" w:rsidRPr="005C1DCC" w:rsidRDefault="000B7367" w:rsidP="005C1DCC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b/>
                          <w:color w:val="003300"/>
                          <w:sz w:val="36"/>
                          <w:szCs w:val="36"/>
                        </w:rPr>
                      </w:pPr>
                      <w:r w:rsidRPr="005C1DCC">
                        <w:rPr>
                          <w:rFonts w:asciiTheme="majorEastAsia" w:eastAsiaTheme="majorEastAsia" w:hAnsiTheme="majorEastAsia" w:hint="eastAsia"/>
                          <w:b/>
                          <w:color w:val="003300"/>
                          <w:sz w:val="36"/>
                          <w:szCs w:val="36"/>
                        </w:rPr>
                        <w:t>１　飲酒運転は、絶対にしません。</w:t>
                      </w:r>
                    </w:p>
                    <w:p w:rsidR="000B7367" w:rsidRPr="005C1DCC" w:rsidRDefault="000B7367" w:rsidP="005C1DCC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b/>
                          <w:color w:val="003300"/>
                          <w:sz w:val="36"/>
                          <w:szCs w:val="36"/>
                        </w:rPr>
                      </w:pPr>
                      <w:r w:rsidRPr="005C1DCC">
                        <w:rPr>
                          <w:rFonts w:asciiTheme="majorEastAsia" w:eastAsiaTheme="majorEastAsia" w:hAnsiTheme="majorEastAsia" w:hint="eastAsia"/>
                          <w:b/>
                          <w:color w:val="003300"/>
                          <w:sz w:val="36"/>
                          <w:szCs w:val="36"/>
                        </w:rPr>
                        <w:t>２　運転中は、運転に集中します。</w:t>
                      </w:r>
                    </w:p>
                    <w:p w:rsidR="00D75D90" w:rsidRDefault="000B7367" w:rsidP="005C1DCC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b/>
                          <w:color w:val="003300"/>
                          <w:sz w:val="36"/>
                          <w:szCs w:val="36"/>
                        </w:rPr>
                      </w:pPr>
                      <w:r w:rsidRPr="005C1DCC">
                        <w:rPr>
                          <w:rFonts w:asciiTheme="majorEastAsia" w:eastAsiaTheme="majorEastAsia" w:hAnsiTheme="majorEastAsia" w:hint="eastAsia"/>
                          <w:b/>
                          <w:color w:val="003300"/>
                          <w:sz w:val="36"/>
                          <w:szCs w:val="36"/>
                        </w:rPr>
                        <w:t>３　交通法規を遵守します。</w:t>
                      </w:r>
                    </w:p>
                    <w:p w:rsidR="005C1DCC" w:rsidRPr="005C1DCC" w:rsidRDefault="005C1DCC" w:rsidP="005C1DCC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b/>
                          <w:color w:val="003300"/>
                          <w:sz w:val="16"/>
                          <w:szCs w:val="16"/>
                        </w:rPr>
                      </w:pPr>
                    </w:p>
                    <w:p w:rsidR="000B7367" w:rsidRPr="00D75D90" w:rsidRDefault="00D75D90" w:rsidP="00D75D90">
                      <w:pPr>
                        <w:spacing w:line="0" w:lineRule="atLeast"/>
                        <w:ind w:left="210" w:firstLineChars="100" w:firstLine="281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75D9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○</w:t>
                      </w:r>
                      <w:r w:rsidR="000B7367" w:rsidRPr="00D75D9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「３つの１０」</w:t>
                      </w:r>
                    </w:p>
                    <w:p w:rsidR="000B7367" w:rsidRPr="00D75D90" w:rsidRDefault="00D75D90" w:rsidP="00D75D90">
                      <w:pPr>
                        <w:spacing w:line="0" w:lineRule="atLeast"/>
                        <w:ind w:left="570" w:firstLineChars="100" w:firstLine="281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75D9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・　</w:t>
                      </w:r>
                      <w:r w:rsidR="000B7367" w:rsidRPr="00D75D9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速度は１０％控えめに</w:t>
                      </w:r>
                    </w:p>
                    <w:p w:rsidR="000B7367" w:rsidRPr="00D75D90" w:rsidRDefault="00D75D90" w:rsidP="00D75D90">
                      <w:pPr>
                        <w:spacing w:line="0" w:lineRule="atLeast"/>
                        <w:ind w:left="570" w:firstLineChars="100" w:firstLine="281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75D9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・　</w:t>
                      </w:r>
                      <w:r w:rsidR="000B7367" w:rsidRPr="00D75D9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出発は１０分早くゆとりをもって</w:t>
                      </w:r>
                    </w:p>
                    <w:p w:rsidR="00D75D90" w:rsidRDefault="00D75D90" w:rsidP="00D75D90">
                      <w:pPr>
                        <w:spacing w:line="0" w:lineRule="atLeast"/>
                        <w:ind w:firstLineChars="300" w:firstLine="843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75D9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・　</w:t>
                      </w:r>
                      <w:r w:rsidR="000B7367" w:rsidRPr="00D75D9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十分な車間距離を確保して</w:t>
                      </w:r>
                    </w:p>
                    <w:p w:rsidR="005C1DCC" w:rsidRPr="005C1DCC" w:rsidRDefault="005C1DCC" w:rsidP="005C1DCC">
                      <w:pPr>
                        <w:spacing w:line="0" w:lineRule="atLeast"/>
                        <w:ind w:firstLineChars="300" w:firstLine="482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B7367" w:rsidRPr="005C1DCC" w:rsidRDefault="005C1DCC" w:rsidP="00CC20DA">
                      <w:pPr>
                        <w:spacing w:line="0" w:lineRule="atLeast"/>
                        <w:ind w:left="425" w:firstLine="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○　</w:t>
                      </w:r>
                      <w:r w:rsidR="000B7367" w:rsidRPr="005C1DC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速度超過の絶無</w:t>
                      </w:r>
                    </w:p>
                  </w:txbxContent>
                </v:textbox>
              </v:shape>
            </w:pict>
          </mc:Fallback>
        </mc:AlternateContent>
      </w:r>
    </w:p>
    <w:p w:rsidR="002E42BE" w:rsidRDefault="002E42BE"/>
    <w:p w:rsidR="002E42BE" w:rsidRDefault="002E42BE"/>
    <w:p w:rsidR="002E42BE" w:rsidRDefault="002E42BE"/>
    <w:p w:rsidR="002E42BE" w:rsidRDefault="002E42BE"/>
    <w:p w:rsidR="002E42BE" w:rsidRDefault="002E42BE"/>
    <w:p w:rsidR="002E42BE" w:rsidRDefault="002E42BE"/>
    <w:p w:rsidR="002E42BE" w:rsidRDefault="002E42BE"/>
    <w:p w:rsidR="002E42BE" w:rsidRDefault="002E42BE"/>
    <w:p w:rsidR="002E42BE" w:rsidRDefault="002E42BE"/>
    <w:p w:rsidR="002E42BE" w:rsidRDefault="007E2535">
      <w:r>
        <w:rPr>
          <w:noProof/>
        </w:rPr>
        <w:drawing>
          <wp:anchor distT="0" distB="0" distL="114300" distR="114300" simplePos="0" relativeHeight="251663360" behindDoc="0" locked="0" layoutInCell="1" allowOverlap="1" wp14:anchorId="4D8CD808" wp14:editId="2F4895E8">
            <wp:simplePos x="0" y="0"/>
            <wp:positionH relativeFrom="column">
              <wp:posOffset>-156210</wp:posOffset>
            </wp:positionH>
            <wp:positionV relativeFrom="paragraph">
              <wp:posOffset>69215</wp:posOffset>
            </wp:positionV>
            <wp:extent cx="1866900" cy="1717675"/>
            <wp:effectExtent l="0" t="0" r="0" b="0"/>
            <wp:wrapSquare wrapText="bothSides"/>
            <wp:docPr id="5" name="図 5" descr="C:\Users\773746\Desktop\d6d0f8e57375f60d5c3e3b8c707c28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3746\Desktop\d6d0f8e57375f60d5c3e3b8c707c28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2BE" w:rsidRDefault="002E42BE"/>
    <w:p w:rsidR="002E42BE" w:rsidRDefault="002E42BE"/>
    <w:p w:rsidR="002E42BE" w:rsidRDefault="002E42BE"/>
    <w:p w:rsidR="002E42BE" w:rsidRDefault="002E42BE"/>
    <w:p w:rsidR="002E42BE" w:rsidRDefault="007E253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9648F" wp14:editId="5CD39BC9">
                <wp:simplePos x="0" y="0"/>
                <wp:positionH relativeFrom="column">
                  <wp:posOffset>1006475</wp:posOffset>
                </wp:positionH>
                <wp:positionV relativeFrom="paragraph">
                  <wp:posOffset>164465</wp:posOffset>
                </wp:positionV>
                <wp:extent cx="3067050" cy="46672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DCC" w:rsidRPr="00856A87" w:rsidRDefault="00856A87">
                            <w:pPr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</w:pPr>
                            <w:r w:rsidRPr="00856A87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○○○立○○○学校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79.25pt;margin-top:12.95pt;width:241.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" fillcolor="white [3201]" stroked="f" strokeweight=".5pt">
                <v:textbox>
                  <w:txbxContent>
                    <w:p w:rsidR="005C1DCC" w:rsidRPr="00856A87" w:rsidRDefault="00856A87">
                      <w:pPr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</w:pPr>
                      <w:r w:rsidRPr="00856A87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○○○立○○○学校</w:t>
                      </w:r>
                    </w:p>
                  </w:txbxContent>
                </v:textbox>
              </v:shape>
            </w:pict>
          </mc:Fallback>
        </mc:AlternateContent>
      </w:r>
    </w:p>
    <w:p w:rsidR="002E42BE" w:rsidRDefault="002E42BE">
      <w:bookmarkStart w:id="0" w:name="_GoBack"/>
      <w:bookmarkEnd w:id="0"/>
    </w:p>
    <w:p w:rsidR="002E42BE" w:rsidRDefault="002E42BE"/>
    <w:p w:rsidR="002E42BE" w:rsidRDefault="002E42BE"/>
    <w:p w:rsidR="002E42BE" w:rsidRDefault="002E42BE"/>
    <w:p w:rsidR="002E42BE" w:rsidRDefault="006C503D" w:rsidP="006C503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F01F1A" wp14:editId="4CE5EEF4">
                <wp:simplePos x="0" y="0"/>
                <wp:positionH relativeFrom="column">
                  <wp:posOffset>3964940</wp:posOffset>
                </wp:positionH>
                <wp:positionV relativeFrom="paragraph">
                  <wp:posOffset>126365</wp:posOffset>
                </wp:positionV>
                <wp:extent cx="252412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2pt,9.95pt" to="510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" strokecolor="#4a7ebb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ABAAD8" wp14:editId="5CC5E507">
                <wp:simplePos x="0" y="0"/>
                <wp:positionH relativeFrom="column">
                  <wp:posOffset>-16510</wp:posOffset>
                </wp:positionH>
                <wp:positionV relativeFrom="paragraph">
                  <wp:posOffset>126365</wp:posOffset>
                </wp:positionV>
                <wp:extent cx="25241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9.95pt" to="197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" strokecolor="#4579b8 [3044]">
                <v:stroke dashstyle="1 1"/>
              </v:line>
            </w:pict>
          </mc:Fallback>
        </mc:AlternateContent>
      </w:r>
      <w:r>
        <w:rPr>
          <w:rFonts w:hint="eastAsia"/>
        </w:rPr>
        <w:t>山　　折　　り</w:t>
      </w:r>
    </w:p>
    <w:p w:rsidR="002E42BE" w:rsidRDefault="002E42BE"/>
    <w:p w:rsidR="002E42BE" w:rsidRDefault="002E42B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1AA44" wp14:editId="734DB982">
                <wp:simplePos x="0" y="0"/>
                <wp:positionH relativeFrom="column">
                  <wp:posOffset>-75565</wp:posOffset>
                </wp:positionH>
                <wp:positionV relativeFrom="paragraph">
                  <wp:posOffset>163830</wp:posOffset>
                </wp:positionV>
                <wp:extent cx="6600825" cy="42386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423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053" w:rsidRDefault="00635053"/>
                          <w:p w:rsidR="00635053" w:rsidRPr="005C1DCC" w:rsidRDefault="0063505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C1D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  <w:t>もし、交通事故に遭ってしまったら…</w:t>
                            </w:r>
                          </w:p>
                          <w:p w:rsidR="00635053" w:rsidRDefault="00635053"/>
                          <w:p w:rsidR="00635053" w:rsidRPr="00410374" w:rsidRDefault="00635053" w:rsidP="0063505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1037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１　車を止め、安全な場所に移動する。</w:t>
                            </w:r>
                          </w:p>
                          <w:p w:rsidR="00635053" w:rsidRPr="00410374" w:rsidRDefault="00635053" w:rsidP="0063505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41037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２　負傷者の応急手当をする。</w:t>
                            </w:r>
                          </w:p>
                          <w:p w:rsidR="00635053" w:rsidRPr="00410374" w:rsidRDefault="00635053" w:rsidP="0063505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41037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３　１１９番通報「交通事故でけが人がいます。」</w:t>
                            </w:r>
                          </w:p>
                          <w:p w:rsidR="00635053" w:rsidRPr="00410374" w:rsidRDefault="00635053" w:rsidP="0063505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41037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４　１１０番通報「交通事故です。」</w:t>
                            </w:r>
                          </w:p>
                          <w:p w:rsidR="00635053" w:rsidRPr="00410374" w:rsidRDefault="00635053" w:rsidP="0063505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41037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５　校長（または教頭）に連絡する。</w:t>
                            </w:r>
                          </w:p>
                          <w:p w:rsidR="00635053" w:rsidRPr="00410374" w:rsidRDefault="00635053" w:rsidP="0063505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41037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６　相手方の情報をメモする。（裏面）</w:t>
                            </w:r>
                          </w:p>
                          <w:p w:rsidR="00635053" w:rsidRPr="00410374" w:rsidRDefault="00635053" w:rsidP="00635053">
                            <w:pPr>
                              <w:spacing w:line="0" w:lineRule="atLeast"/>
                              <w:ind w:left="420" w:firstLineChars="100" w:firstLine="320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41037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（氏名、住所、電話番号、勤務先</w:t>
                            </w:r>
                            <w:r w:rsidR="00410374" w:rsidRPr="0041037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Pr="0041037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ナンバー等</w:t>
                            </w:r>
                            <w:r w:rsidR="00410374" w:rsidRPr="0041037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635053" w:rsidRPr="00410374" w:rsidRDefault="00635053" w:rsidP="0063505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41037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７　保険会社に連絡する。</w:t>
                            </w:r>
                          </w:p>
                          <w:p w:rsidR="00635053" w:rsidRPr="00410374" w:rsidRDefault="00635053" w:rsidP="0063505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41037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８　現場検証に立ち会い、警察の指示に従う。</w:t>
                            </w:r>
                          </w:p>
                          <w:p w:rsidR="00635053" w:rsidRPr="00410374" w:rsidRDefault="00635053" w:rsidP="0063505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41037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９　軽傷でも、必ず医師の診断を受ける。</w:t>
                            </w:r>
                          </w:p>
                          <w:p w:rsidR="00635053" w:rsidRPr="00410374" w:rsidRDefault="00635053" w:rsidP="0063505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41037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10　誠意ある対応をする。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-5.95pt;margin-top:12.9pt;width:519.75pt;height:3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" fillcolor="white [3201]" strokeweight=".5pt">
                <v:textbox>
                  <w:txbxContent>
                    <w:p w:rsidR="00635053" w:rsidRDefault="00635053">
                      <w:pPr>
                        <w:rPr>
                          <w:rFonts w:hint="eastAsia"/>
                        </w:rPr>
                      </w:pPr>
                    </w:p>
                    <w:p w:rsidR="00635053" w:rsidRPr="005C1DCC" w:rsidRDefault="00635053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color w:val="17365D" w:themeColor="text2" w:themeShade="BF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C1DCC">
                        <w:rPr>
                          <w:rFonts w:ascii="HG丸ｺﾞｼｯｸM-PRO" w:eastAsia="HG丸ｺﾞｼｯｸM-PRO" w:hAnsi="HG丸ｺﾞｼｯｸM-PRO" w:hint="eastAsia"/>
                          <w:b/>
                          <w:color w:val="17365D" w:themeColor="text2" w:themeShade="BF"/>
                          <w:sz w:val="40"/>
                          <w:szCs w:val="40"/>
                        </w:rPr>
                        <w:t>もし、交通事故に遭ってしまったら…</w:t>
                      </w:r>
                    </w:p>
                    <w:p w:rsidR="00635053" w:rsidRDefault="00635053">
                      <w:pPr>
                        <w:rPr>
                          <w:rFonts w:hint="eastAsia"/>
                        </w:rPr>
                      </w:pPr>
                    </w:p>
                    <w:p w:rsidR="00635053" w:rsidRPr="00410374" w:rsidRDefault="00635053" w:rsidP="00635053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1037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１　車を止め、安全な場所に移動する。</w:t>
                      </w:r>
                    </w:p>
                    <w:p w:rsidR="00635053" w:rsidRPr="00410374" w:rsidRDefault="00635053" w:rsidP="00635053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</w:pPr>
                      <w:r w:rsidRPr="0041037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２　負傷者の応急手当をする。</w:t>
                      </w:r>
                    </w:p>
                    <w:p w:rsidR="00635053" w:rsidRPr="00410374" w:rsidRDefault="00635053" w:rsidP="00635053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</w:pPr>
                      <w:r w:rsidRPr="0041037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３　１１９番通報「交通事故でけが人がいます。」</w:t>
                      </w:r>
                    </w:p>
                    <w:p w:rsidR="00635053" w:rsidRPr="00410374" w:rsidRDefault="00635053" w:rsidP="00635053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</w:pPr>
                      <w:r w:rsidRPr="0041037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４　１１０番通報「交通事故です。」</w:t>
                      </w:r>
                    </w:p>
                    <w:p w:rsidR="00635053" w:rsidRPr="00410374" w:rsidRDefault="00635053" w:rsidP="00635053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</w:pPr>
                      <w:r w:rsidRPr="0041037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５　校長（または教頭）に連絡する。</w:t>
                      </w:r>
                    </w:p>
                    <w:p w:rsidR="00635053" w:rsidRPr="00410374" w:rsidRDefault="00635053" w:rsidP="00635053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</w:pPr>
                      <w:r w:rsidRPr="0041037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６　相手方の情報をメモする。（裏面）</w:t>
                      </w:r>
                    </w:p>
                    <w:p w:rsidR="00635053" w:rsidRPr="00410374" w:rsidRDefault="00635053" w:rsidP="00635053">
                      <w:pPr>
                        <w:spacing w:line="0" w:lineRule="atLeast"/>
                        <w:ind w:left="420" w:firstLineChars="100" w:firstLine="320"/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</w:pPr>
                      <w:r w:rsidRPr="0041037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（氏名、住所、電話番号、勤務先</w:t>
                      </w:r>
                      <w:r w:rsidR="00410374" w:rsidRPr="0041037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、</w:t>
                      </w:r>
                      <w:r w:rsidRPr="0041037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ナンバー等</w:t>
                      </w:r>
                      <w:r w:rsidR="00410374" w:rsidRPr="0041037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）</w:t>
                      </w:r>
                    </w:p>
                    <w:p w:rsidR="00635053" w:rsidRPr="00410374" w:rsidRDefault="00635053" w:rsidP="00635053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</w:pPr>
                      <w:r w:rsidRPr="0041037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７　保険会社に連絡する。</w:t>
                      </w:r>
                    </w:p>
                    <w:p w:rsidR="00635053" w:rsidRPr="00410374" w:rsidRDefault="00635053" w:rsidP="00635053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</w:pPr>
                      <w:r w:rsidRPr="0041037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８　現場検証に立ち会い、警察の指示に従う。</w:t>
                      </w:r>
                    </w:p>
                    <w:p w:rsidR="00635053" w:rsidRPr="00410374" w:rsidRDefault="00635053" w:rsidP="00635053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</w:pPr>
                      <w:r w:rsidRPr="0041037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９　軽傷でも、必ず医師の診断を受ける。</w:t>
                      </w:r>
                    </w:p>
                    <w:p w:rsidR="00635053" w:rsidRPr="00410374" w:rsidRDefault="00635053" w:rsidP="0063505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41037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10　誠意ある対応をする。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2E42BE" w:rsidRDefault="002E42BE">
      <w:r>
        <w:rPr>
          <w:noProof/>
        </w:rPr>
        <w:drawing>
          <wp:anchor distT="0" distB="0" distL="114300" distR="114300" simplePos="0" relativeHeight="251666432" behindDoc="0" locked="0" layoutInCell="1" allowOverlap="1" wp14:anchorId="78A7F1FC" wp14:editId="5DFB5BD6">
            <wp:simplePos x="0" y="0"/>
            <wp:positionH relativeFrom="column">
              <wp:posOffset>4841240</wp:posOffset>
            </wp:positionH>
            <wp:positionV relativeFrom="paragraph">
              <wp:posOffset>69215</wp:posOffset>
            </wp:positionV>
            <wp:extent cx="1457325" cy="1019175"/>
            <wp:effectExtent l="0" t="0" r="9525" b="9525"/>
            <wp:wrapSquare wrapText="bothSides"/>
            <wp:docPr id="10" name="図 10" descr="C:\Users\773746\Desktop\amburanc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73746\Desktop\amburance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2BE" w:rsidRDefault="002E42BE"/>
    <w:p w:rsidR="002E42BE" w:rsidRDefault="002E42BE"/>
    <w:p w:rsidR="002E42BE" w:rsidRDefault="002E42BE"/>
    <w:p w:rsidR="002E42BE" w:rsidRDefault="002E42BE"/>
    <w:p w:rsidR="002E42BE" w:rsidRDefault="002E42BE"/>
    <w:p w:rsidR="002E42BE" w:rsidRDefault="002E42BE"/>
    <w:p w:rsidR="002E42BE" w:rsidRDefault="002E42BE"/>
    <w:p w:rsidR="002E42BE" w:rsidRDefault="002E42BE"/>
    <w:p w:rsidR="002E42BE" w:rsidRDefault="002E42BE"/>
    <w:p w:rsidR="002E42BE" w:rsidRDefault="002E42BE"/>
    <w:p w:rsidR="002E42BE" w:rsidRDefault="002E42BE"/>
    <w:p w:rsidR="002E42BE" w:rsidRDefault="002E42BE">
      <w:r>
        <w:rPr>
          <w:noProof/>
        </w:rPr>
        <w:drawing>
          <wp:anchor distT="0" distB="0" distL="114300" distR="114300" simplePos="0" relativeHeight="251665408" behindDoc="0" locked="0" layoutInCell="1" allowOverlap="1" wp14:anchorId="0981F6A2" wp14:editId="59DF62F7">
            <wp:simplePos x="0" y="0"/>
            <wp:positionH relativeFrom="column">
              <wp:posOffset>4688205</wp:posOffset>
            </wp:positionH>
            <wp:positionV relativeFrom="paragraph">
              <wp:posOffset>145415</wp:posOffset>
            </wp:positionV>
            <wp:extent cx="1609725" cy="1168400"/>
            <wp:effectExtent l="0" t="0" r="9525" b="0"/>
            <wp:wrapSquare wrapText="bothSides"/>
            <wp:docPr id="8" name="図 8" descr="C:\Users\773746\Desktop\2014092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3746\Desktop\20140923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2BE" w:rsidRDefault="002E42BE"/>
    <w:p w:rsidR="002E42BE" w:rsidRDefault="002E42BE"/>
    <w:p w:rsidR="002E42BE" w:rsidRDefault="002E42BE"/>
    <w:p w:rsidR="002E42BE" w:rsidRDefault="002E42BE"/>
    <w:p w:rsidR="002E42BE" w:rsidRDefault="002E42BE"/>
    <w:p w:rsidR="006B443B" w:rsidRPr="007E2535" w:rsidRDefault="000543FF" w:rsidP="007E2535">
      <w:pPr>
        <w:ind w:firstLineChars="100" w:firstLine="400"/>
        <w:rPr>
          <w:rFonts w:ascii="HG丸ｺﾞｼｯｸM-PRO" w:eastAsia="HG丸ｺﾞｼｯｸM-PRO" w:hAnsi="HG丸ｺﾞｼｯｸM-PRO"/>
          <w:sz w:val="40"/>
          <w:szCs w:val="40"/>
        </w:rPr>
      </w:pPr>
      <w:r w:rsidRPr="007E2535">
        <w:rPr>
          <w:rFonts w:ascii="HG丸ｺﾞｼｯｸM-PRO" w:eastAsia="HG丸ｺﾞｼｯｸM-PRO" w:hAnsi="HG丸ｺﾞｼｯｸM-PRO" w:hint="eastAsia"/>
          <w:sz w:val="40"/>
          <w:szCs w:val="40"/>
        </w:rPr>
        <w:lastRenderedPageBreak/>
        <w:t>交通事故発生状況メモ</w:t>
      </w:r>
    </w:p>
    <w:p w:rsidR="007E2535" w:rsidRDefault="007E2535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34341" w:rsidRPr="00283819" w:rsidRDefault="000543FF">
      <w:pPr>
        <w:rPr>
          <w:rFonts w:asciiTheme="majorEastAsia" w:eastAsiaTheme="majorEastAsia" w:hAnsiTheme="majorEastAsia"/>
          <w:b/>
          <w:sz w:val="24"/>
          <w:szCs w:val="24"/>
        </w:rPr>
      </w:pPr>
      <w:r w:rsidRPr="0028381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B34341" w:rsidRPr="0028381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7E253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B34341" w:rsidRPr="00283819">
        <w:rPr>
          <w:rFonts w:asciiTheme="majorEastAsia" w:eastAsiaTheme="majorEastAsia" w:hAnsiTheme="majorEastAsia" w:hint="eastAsia"/>
          <w:b/>
          <w:sz w:val="24"/>
          <w:szCs w:val="24"/>
        </w:rPr>
        <w:t>＜　発生状況　＞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B34341" w:rsidRPr="0021773C" w:rsidTr="00283819">
        <w:trPr>
          <w:trHeight w:val="461"/>
        </w:trPr>
        <w:tc>
          <w:tcPr>
            <w:tcW w:w="2693" w:type="dxa"/>
            <w:vAlign w:val="center"/>
          </w:tcPr>
          <w:p w:rsidR="00B34341" w:rsidRPr="0021773C" w:rsidRDefault="00B34341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発生年月日・時間</w:t>
            </w:r>
          </w:p>
        </w:tc>
        <w:tc>
          <w:tcPr>
            <w:tcW w:w="5812" w:type="dxa"/>
            <w:vAlign w:val="center"/>
          </w:tcPr>
          <w:p w:rsidR="00B34341" w:rsidRPr="0021773C" w:rsidRDefault="00B34341" w:rsidP="00283819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日（　　）　　時　　分頃</w:t>
            </w:r>
          </w:p>
        </w:tc>
      </w:tr>
      <w:tr w:rsidR="00B34341" w:rsidRPr="0021773C" w:rsidTr="007E2535">
        <w:trPr>
          <w:trHeight w:val="486"/>
        </w:trPr>
        <w:tc>
          <w:tcPr>
            <w:tcW w:w="2693" w:type="dxa"/>
            <w:vAlign w:val="center"/>
          </w:tcPr>
          <w:p w:rsidR="00B34341" w:rsidRPr="0021773C" w:rsidRDefault="00B34341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発生場所</w:t>
            </w:r>
          </w:p>
        </w:tc>
        <w:tc>
          <w:tcPr>
            <w:tcW w:w="5812" w:type="dxa"/>
            <w:vAlign w:val="center"/>
          </w:tcPr>
          <w:p w:rsidR="00B34341" w:rsidRPr="0021773C" w:rsidRDefault="00B34341" w:rsidP="002838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34341" w:rsidRPr="0021773C" w:rsidTr="00283819">
        <w:trPr>
          <w:trHeight w:val="442"/>
        </w:trPr>
        <w:tc>
          <w:tcPr>
            <w:tcW w:w="2693" w:type="dxa"/>
            <w:vAlign w:val="center"/>
          </w:tcPr>
          <w:p w:rsidR="00B34341" w:rsidRPr="0021773C" w:rsidRDefault="00B34341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事故の</w:t>
            </w:r>
            <w:r w:rsidR="0021773C" w:rsidRPr="0021773C">
              <w:rPr>
                <w:rFonts w:asciiTheme="minorEastAsia" w:hAnsiTheme="minorEastAsia" w:hint="eastAsia"/>
                <w:sz w:val="24"/>
                <w:szCs w:val="24"/>
              </w:rPr>
              <w:t>過失</w:t>
            </w:r>
          </w:p>
        </w:tc>
        <w:tc>
          <w:tcPr>
            <w:tcW w:w="5812" w:type="dxa"/>
            <w:vAlign w:val="center"/>
          </w:tcPr>
          <w:p w:rsidR="00B34341" w:rsidRPr="0021773C" w:rsidRDefault="00B34341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8381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加害　・　被害</w:t>
            </w:r>
            <w:r w:rsidR="0021773C" w:rsidRPr="0021773C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</w:p>
        </w:tc>
      </w:tr>
      <w:tr w:rsidR="00B34341" w:rsidRPr="0021773C" w:rsidTr="00283819">
        <w:trPr>
          <w:trHeight w:val="491"/>
        </w:trPr>
        <w:tc>
          <w:tcPr>
            <w:tcW w:w="2693" w:type="dxa"/>
            <w:vAlign w:val="center"/>
          </w:tcPr>
          <w:p w:rsidR="00B34341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事故の種類</w:t>
            </w:r>
          </w:p>
        </w:tc>
        <w:tc>
          <w:tcPr>
            <w:tcW w:w="5812" w:type="dxa"/>
            <w:vAlign w:val="center"/>
          </w:tcPr>
          <w:p w:rsidR="00B34341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8381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物損　・　人身</w:t>
            </w:r>
          </w:p>
        </w:tc>
      </w:tr>
    </w:tbl>
    <w:p w:rsidR="00283819" w:rsidRDefault="00283819" w:rsidP="00283819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</w:p>
    <w:p w:rsidR="002E42BE" w:rsidRPr="00283819" w:rsidRDefault="00B34341" w:rsidP="00283819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28381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7E253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283819">
        <w:rPr>
          <w:rFonts w:asciiTheme="majorEastAsia" w:eastAsiaTheme="majorEastAsia" w:hAnsiTheme="majorEastAsia" w:hint="eastAsia"/>
          <w:b/>
          <w:sz w:val="24"/>
          <w:szCs w:val="24"/>
        </w:rPr>
        <w:t xml:space="preserve">＜　</w:t>
      </w:r>
      <w:r w:rsidR="000543FF" w:rsidRPr="00283819">
        <w:rPr>
          <w:rFonts w:asciiTheme="majorEastAsia" w:eastAsiaTheme="majorEastAsia" w:hAnsiTheme="majorEastAsia" w:hint="eastAsia"/>
          <w:b/>
          <w:sz w:val="24"/>
          <w:szCs w:val="24"/>
        </w:rPr>
        <w:t>相手方情報</w:t>
      </w:r>
      <w:r w:rsidRPr="0028381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＞</w:t>
      </w:r>
    </w:p>
    <w:tbl>
      <w:tblPr>
        <w:tblStyle w:val="a6"/>
        <w:tblpPr w:leftFromText="142" w:rightFromText="142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3085"/>
        <w:gridCol w:w="5528"/>
      </w:tblGrid>
      <w:tr w:rsidR="0021773C" w:rsidRPr="0021773C" w:rsidTr="00283819">
        <w:trPr>
          <w:trHeight w:val="412"/>
        </w:trPr>
        <w:tc>
          <w:tcPr>
            <w:tcW w:w="3085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氏名（ふりがな）</w:t>
            </w:r>
          </w:p>
        </w:tc>
        <w:tc>
          <w:tcPr>
            <w:tcW w:w="5528" w:type="dxa"/>
          </w:tcPr>
          <w:p w:rsidR="0021773C" w:rsidRPr="0021773C" w:rsidRDefault="0021773C" w:rsidP="002177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773C" w:rsidRPr="0021773C" w:rsidTr="00283819">
        <w:trPr>
          <w:trHeight w:val="418"/>
        </w:trPr>
        <w:tc>
          <w:tcPr>
            <w:tcW w:w="3085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5528" w:type="dxa"/>
          </w:tcPr>
          <w:p w:rsidR="0021773C" w:rsidRPr="0021773C" w:rsidRDefault="0021773C" w:rsidP="002177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773C" w:rsidRPr="0021773C" w:rsidTr="00283819">
        <w:trPr>
          <w:trHeight w:val="410"/>
        </w:trPr>
        <w:tc>
          <w:tcPr>
            <w:tcW w:w="3085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生年月日・年齢</w:t>
            </w:r>
          </w:p>
        </w:tc>
        <w:tc>
          <w:tcPr>
            <w:tcW w:w="5528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月　　　日生　（満　　　　歳）</w:t>
            </w:r>
          </w:p>
        </w:tc>
      </w:tr>
      <w:tr w:rsidR="0021773C" w:rsidRPr="0021773C" w:rsidTr="00283819">
        <w:trPr>
          <w:trHeight w:val="558"/>
        </w:trPr>
        <w:tc>
          <w:tcPr>
            <w:tcW w:w="3085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現住所</w:t>
            </w:r>
          </w:p>
        </w:tc>
        <w:tc>
          <w:tcPr>
            <w:tcW w:w="5528" w:type="dxa"/>
          </w:tcPr>
          <w:p w:rsidR="0021773C" w:rsidRPr="0021773C" w:rsidRDefault="0021773C" w:rsidP="002177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773C" w:rsidRPr="0021773C" w:rsidTr="00283819">
        <w:trPr>
          <w:trHeight w:val="411"/>
        </w:trPr>
        <w:tc>
          <w:tcPr>
            <w:tcW w:w="3085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528" w:type="dxa"/>
          </w:tcPr>
          <w:p w:rsidR="0021773C" w:rsidRPr="0021773C" w:rsidRDefault="0021773C" w:rsidP="002177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773C" w:rsidRPr="0021773C" w:rsidTr="007E2535">
        <w:trPr>
          <w:trHeight w:val="286"/>
        </w:trPr>
        <w:tc>
          <w:tcPr>
            <w:tcW w:w="3085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勤務先・電話番号</w:t>
            </w:r>
          </w:p>
        </w:tc>
        <w:tc>
          <w:tcPr>
            <w:tcW w:w="5528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（電話　　　　　　　　　）</w:t>
            </w:r>
          </w:p>
        </w:tc>
      </w:tr>
      <w:tr w:rsidR="0021773C" w:rsidRPr="0021773C" w:rsidTr="00283819">
        <w:trPr>
          <w:trHeight w:val="422"/>
        </w:trPr>
        <w:tc>
          <w:tcPr>
            <w:tcW w:w="3085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車種・ナンバー</w:t>
            </w:r>
          </w:p>
        </w:tc>
        <w:tc>
          <w:tcPr>
            <w:tcW w:w="5528" w:type="dxa"/>
          </w:tcPr>
          <w:p w:rsidR="0021773C" w:rsidRPr="0021773C" w:rsidRDefault="0021773C" w:rsidP="002177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773C" w:rsidRPr="0021773C" w:rsidTr="007E2535">
        <w:trPr>
          <w:trHeight w:val="420"/>
        </w:trPr>
        <w:tc>
          <w:tcPr>
            <w:tcW w:w="3085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自賠責保険番号</w:t>
            </w:r>
          </w:p>
        </w:tc>
        <w:tc>
          <w:tcPr>
            <w:tcW w:w="5528" w:type="dxa"/>
          </w:tcPr>
          <w:p w:rsidR="0021773C" w:rsidRPr="0021773C" w:rsidRDefault="0021773C" w:rsidP="002177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773C" w:rsidRPr="0021773C" w:rsidTr="00283819">
        <w:trPr>
          <w:trHeight w:val="420"/>
        </w:trPr>
        <w:tc>
          <w:tcPr>
            <w:tcW w:w="3085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任意保険会社名・電話番号</w:t>
            </w:r>
          </w:p>
        </w:tc>
        <w:tc>
          <w:tcPr>
            <w:tcW w:w="5528" w:type="dxa"/>
          </w:tcPr>
          <w:p w:rsidR="0021773C" w:rsidRPr="0021773C" w:rsidRDefault="0021773C" w:rsidP="002177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773C" w:rsidRPr="0021773C" w:rsidTr="00283819">
        <w:trPr>
          <w:trHeight w:val="405"/>
        </w:trPr>
        <w:tc>
          <w:tcPr>
            <w:tcW w:w="3085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任意保険番号</w:t>
            </w:r>
          </w:p>
        </w:tc>
        <w:tc>
          <w:tcPr>
            <w:tcW w:w="5528" w:type="dxa"/>
          </w:tcPr>
          <w:p w:rsidR="0021773C" w:rsidRPr="0021773C" w:rsidRDefault="0021773C" w:rsidP="002177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773C" w:rsidRPr="0021773C" w:rsidTr="00283819">
        <w:trPr>
          <w:trHeight w:val="435"/>
        </w:trPr>
        <w:tc>
          <w:tcPr>
            <w:tcW w:w="3085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搬送先病院名</w:t>
            </w:r>
          </w:p>
        </w:tc>
        <w:tc>
          <w:tcPr>
            <w:tcW w:w="5528" w:type="dxa"/>
          </w:tcPr>
          <w:p w:rsidR="0021773C" w:rsidRPr="0021773C" w:rsidRDefault="0021773C" w:rsidP="002177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E42BE" w:rsidRPr="0021773C" w:rsidRDefault="002E42BE">
      <w:pPr>
        <w:rPr>
          <w:sz w:val="24"/>
          <w:szCs w:val="24"/>
        </w:rPr>
      </w:pPr>
    </w:p>
    <w:p w:rsidR="002E42BE" w:rsidRPr="0021773C" w:rsidRDefault="002E42BE">
      <w:pPr>
        <w:rPr>
          <w:sz w:val="24"/>
          <w:szCs w:val="24"/>
        </w:rPr>
      </w:pPr>
    </w:p>
    <w:p w:rsidR="002E42BE" w:rsidRPr="0021773C" w:rsidRDefault="002E42BE">
      <w:pPr>
        <w:rPr>
          <w:sz w:val="24"/>
          <w:szCs w:val="24"/>
        </w:rPr>
      </w:pPr>
    </w:p>
    <w:p w:rsidR="0021773C" w:rsidRPr="0021773C" w:rsidRDefault="0021773C">
      <w:pPr>
        <w:rPr>
          <w:sz w:val="24"/>
          <w:szCs w:val="24"/>
        </w:rPr>
      </w:pPr>
    </w:p>
    <w:p w:rsidR="0021773C" w:rsidRPr="0021773C" w:rsidRDefault="0021773C">
      <w:pPr>
        <w:rPr>
          <w:sz w:val="24"/>
          <w:szCs w:val="24"/>
        </w:rPr>
      </w:pPr>
    </w:p>
    <w:p w:rsidR="0021773C" w:rsidRPr="0021773C" w:rsidRDefault="0021773C">
      <w:pPr>
        <w:rPr>
          <w:sz w:val="24"/>
          <w:szCs w:val="24"/>
        </w:rPr>
      </w:pPr>
    </w:p>
    <w:p w:rsidR="0021773C" w:rsidRPr="0021773C" w:rsidRDefault="0021773C">
      <w:pPr>
        <w:rPr>
          <w:sz w:val="24"/>
          <w:szCs w:val="24"/>
        </w:rPr>
      </w:pPr>
    </w:p>
    <w:p w:rsidR="0021773C" w:rsidRPr="0021773C" w:rsidRDefault="0021773C">
      <w:pPr>
        <w:rPr>
          <w:sz w:val="24"/>
          <w:szCs w:val="24"/>
        </w:rPr>
      </w:pPr>
    </w:p>
    <w:p w:rsidR="0021773C" w:rsidRPr="0021773C" w:rsidRDefault="0021773C">
      <w:pPr>
        <w:rPr>
          <w:sz w:val="24"/>
          <w:szCs w:val="24"/>
        </w:rPr>
      </w:pPr>
    </w:p>
    <w:p w:rsidR="0021773C" w:rsidRPr="0021773C" w:rsidRDefault="0021773C">
      <w:pPr>
        <w:rPr>
          <w:sz w:val="24"/>
          <w:szCs w:val="24"/>
        </w:rPr>
      </w:pPr>
    </w:p>
    <w:p w:rsidR="0021773C" w:rsidRPr="0021773C" w:rsidRDefault="0021773C">
      <w:pPr>
        <w:rPr>
          <w:sz w:val="24"/>
          <w:szCs w:val="24"/>
        </w:rPr>
      </w:pPr>
    </w:p>
    <w:p w:rsidR="0021773C" w:rsidRPr="0021773C" w:rsidRDefault="0021773C">
      <w:pPr>
        <w:rPr>
          <w:sz w:val="24"/>
          <w:szCs w:val="24"/>
        </w:rPr>
      </w:pPr>
    </w:p>
    <w:p w:rsidR="0021773C" w:rsidRPr="0021773C" w:rsidRDefault="0021773C">
      <w:pPr>
        <w:rPr>
          <w:sz w:val="24"/>
          <w:szCs w:val="24"/>
        </w:rPr>
      </w:pPr>
    </w:p>
    <w:p w:rsidR="0021773C" w:rsidRDefault="0021773C">
      <w:pPr>
        <w:rPr>
          <w:rFonts w:asciiTheme="majorEastAsia" w:eastAsiaTheme="majorEastAsia" w:hAnsiTheme="majorEastAsia"/>
          <w:sz w:val="24"/>
          <w:szCs w:val="24"/>
        </w:rPr>
      </w:pPr>
    </w:p>
    <w:p w:rsidR="00283819" w:rsidRPr="0021773C" w:rsidRDefault="00283819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6"/>
        <w:tblpPr w:leftFromText="142" w:rightFromText="142" w:vertAnchor="text" w:horzAnchor="margin" w:tblpXSpec="center" w:tblpY="424"/>
        <w:tblW w:w="0" w:type="auto"/>
        <w:tblLook w:val="04A0" w:firstRow="1" w:lastRow="0" w:firstColumn="1" w:lastColumn="0" w:noHBand="0" w:noVBand="1"/>
      </w:tblPr>
      <w:tblGrid>
        <w:gridCol w:w="2943"/>
        <w:gridCol w:w="5812"/>
      </w:tblGrid>
      <w:tr w:rsidR="0021773C" w:rsidRPr="0021773C" w:rsidTr="00283819">
        <w:trPr>
          <w:trHeight w:val="417"/>
        </w:trPr>
        <w:tc>
          <w:tcPr>
            <w:tcW w:w="2943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担当警察</w:t>
            </w:r>
          </w:p>
        </w:tc>
        <w:tc>
          <w:tcPr>
            <w:tcW w:w="5812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警察署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</w:p>
        </w:tc>
      </w:tr>
      <w:tr w:rsidR="0021773C" w:rsidRPr="0021773C" w:rsidTr="0021773C">
        <w:trPr>
          <w:trHeight w:val="753"/>
        </w:trPr>
        <w:tc>
          <w:tcPr>
            <w:tcW w:w="2943" w:type="dxa"/>
            <w:vMerge w:val="restart"/>
          </w:tcPr>
          <w:p w:rsidR="0021773C" w:rsidRPr="0021773C" w:rsidRDefault="0021773C" w:rsidP="0021773C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警察所見</w:t>
            </w:r>
          </w:p>
        </w:tc>
        <w:tc>
          <w:tcPr>
            <w:tcW w:w="5812" w:type="dxa"/>
          </w:tcPr>
          <w:p w:rsidR="0021773C" w:rsidRPr="0021773C" w:rsidRDefault="0021773C" w:rsidP="0021773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事故原因</w:t>
            </w:r>
          </w:p>
        </w:tc>
      </w:tr>
      <w:tr w:rsidR="0021773C" w:rsidRPr="0021773C" w:rsidTr="00283819">
        <w:trPr>
          <w:trHeight w:val="405"/>
        </w:trPr>
        <w:tc>
          <w:tcPr>
            <w:tcW w:w="2943" w:type="dxa"/>
            <w:vMerge/>
          </w:tcPr>
          <w:p w:rsidR="0021773C" w:rsidRPr="0021773C" w:rsidRDefault="0021773C" w:rsidP="002177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 w:rsidRPr="0021773C">
              <w:rPr>
                <w:rFonts w:asciiTheme="minorEastAsia" w:hAnsiTheme="minorEastAsia" w:hint="eastAsia"/>
                <w:sz w:val="24"/>
                <w:szCs w:val="24"/>
              </w:rPr>
              <w:t>過失の程度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（　　　　：　　　　）</w:t>
            </w:r>
          </w:p>
        </w:tc>
      </w:tr>
      <w:tr w:rsidR="0021773C" w:rsidRPr="0021773C" w:rsidTr="00283819">
        <w:trPr>
          <w:trHeight w:val="270"/>
        </w:trPr>
        <w:tc>
          <w:tcPr>
            <w:tcW w:w="2943" w:type="dxa"/>
            <w:vMerge/>
          </w:tcPr>
          <w:p w:rsidR="0021773C" w:rsidRPr="0021773C" w:rsidRDefault="0021773C" w:rsidP="002177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21773C" w:rsidRPr="0021773C" w:rsidRDefault="0021773C" w:rsidP="0028381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報道の有無　　　</w:t>
            </w:r>
            <w:r w:rsidR="0028381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有　　・　　無</w:t>
            </w:r>
          </w:p>
        </w:tc>
      </w:tr>
    </w:tbl>
    <w:p w:rsidR="00283819" w:rsidRPr="00283819" w:rsidRDefault="0021773C" w:rsidP="007E2535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</w:rPr>
      </w:pPr>
      <w:r w:rsidRPr="00283819">
        <w:rPr>
          <w:rFonts w:asciiTheme="majorEastAsia" w:eastAsiaTheme="majorEastAsia" w:hAnsiTheme="majorEastAsia" w:hint="eastAsia"/>
          <w:b/>
          <w:sz w:val="24"/>
          <w:szCs w:val="24"/>
        </w:rPr>
        <w:t>＜　現場検証　＞</w:t>
      </w:r>
    </w:p>
    <w:p w:rsidR="0021773C" w:rsidRDefault="0021773C" w:rsidP="0021773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283819" w:rsidRDefault="00283819" w:rsidP="0021773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283819" w:rsidRDefault="00283819" w:rsidP="0021773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283819" w:rsidRDefault="00283819" w:rsidP="0021773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283819" w:rsidRDefault="00283819" w:rsidP="0021773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7E2535" w:rsidRDefault="007E2535" w:rsidP="0021773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283819" w:rsidRDefault="00283819" w:rsidP="0021773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6"/>
        <w:tblpPr w:leftFromText="142" w:rightFromText="142" w:vertAnchor="page" w:horzAnchor="margin" w:tblpXSpec="center" w:tblpY="13951"/>
        <w:tblW w:w="0" w:type="auto"/>
        <w:tblLook w:val="04A0" w:firstRow="1" w:lastRow="0" w:firstColumn="1" w:lastColumn="0" w:noHBand="0" w:noVBand="1"/>
      </w:tblPr>
      <w:tblGrid>
        <w:gridCol w:w="3970"/>
        <w:gridCol w:w="2450"/>
        <w:gridCol w:w="3537"/>
      </w:tblGrid>
      <w:tr w:rsidR="007E2535" w:rsidTr="00106798">
        <w:tc>
          <w:tcPr>
            <w:tcW w:w="3970" w:type="dxa"/>
            <w:tcBorders>
              <w:top w:val="single" w:sz="12" w:space="0" w:color="auto"/>
              <w:left w:val="single" w:sz="12" w:space="0" w:color="auto"/>
            </w:tcBorders>
          </w:tcPr>
          <w:p w:rsidR="007E2535" w:rsidRDefault="007E2535" w:rsidP="007E2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校長の電話番号</w:t>
            </w:r>
          </w:p>
        </w:tc>
        <w:tc>
          <w:tcPr>
            <w:tcW w:w="598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E2535" w:rsidRDefault="007E2535" w:rsidP="007E2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2535" w:rsidTr="00106798">
        <w:tc>
          <w:tcPr>
            <w:tcW w:w="3970" w:type="dxa"/>
            <w:tcBorders>
              <w:left w:val="single" w:sz="12" w:space="0" w:color="auto"/>
            </w:tcBorders>
          </w:tcPr>
          <w:p w:rsidR="007E2535" w:rsidRDefault="007E2535" w:rsidP="007E2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教頭の電話番号</w:t>
            </w:r>
          </w:p>
        </w:tc>
        <w:tc>
          <w:tcPr>
            <w:tcW w:w="5987" w:type="dxa"/>
            <w:gridSpan w:val="2"/>
            <w:tcBorders>
              <w:right w:val="single" w:sz="12" w:space="0" w:color="auto"/>
            </w:tcBorders>
          </w:tcPr>
          <w:p w:rsidR="007E2535" w:rsidRDefault="007E2535" w:rsidP="007E2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2535" w:rsidTr="00106798">
        <w:tc>
          <w:tcPr>
            <w:tcW w:w="3970" w:type="dxa"/>
            <w:tcBorders>
              <w:left w:val="single" w:sz="12" w:space="0" w:color="auto"/>
            </w:tcBorders>
          </w:tcPr>
          <w:p w:rsidR="007E2535" w:rsidRDefault="007E2535" w:rsidP="007E2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市町村教育委員会の電話番号</w:t>
            </w:r>
          </w:p>
        </w:tc>
        <w:tc>
          <w:tcPr>
            <w:tcW w:w="5987" w:type="dxa"/>
            <w:gridSpan w:val="2"/>
            <w:tcBorders>
              <w:right w:val="single" w:sz="12" w:space="0" w:color="auto"/>
            </w:tcBorders>
          </w:tcPr>
          <w:p w:rsidR="007E2535" w:rsidRDefault="007E2535" w:rsidP="007E2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2535" w:rsidRPr="00283819" w:rsidTr="00106798">
        <w:tc>
          <w:tcPr>
            <w:tcW w:w="3970" w:type="dxa"/>
            <w:vMerge w:val="restart"/>
            <w:tcBorders>
              <w:left w:val="single" w:sz="12" w:space="0" w:color="auto"/>
            </w:tcBorders>
            <w:vAlign w:val="center"/>
          </w:tcPr>
          <w:p w:rsidR="007E2535" w:rsidRDefault="007E2535" w:rsidP="007E2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県中教育事務所</w:t>
            </w:r>
          </w:p>
          <w:p w:rsidR="00106798" w:rsidRPr="00283819" w:rsidRDefault="00106798" w:rsidP="00106798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FAX（０２４）９３５―１４９４</w:t>
            </w:r>
          </w:p>
        </w:tc>
        <w:tc>
          <w:tcPr>
            <w:tcW w:w="2450" w:type="dxa"/>
          </w:tcPr>
          <w:p w:rsidR="007E2535" w:rsidRDefault="007E2535" w:rsidP="007E2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教職員事故　（管理）</w:t>
            </w:r>
          </w:p>
        </w:tc>
        <w:tc>
          <w:tcPr>
            <w:tcW w:w="3537" w:type="dxa"/>
            <w:tcBorders>
              <w:right w:val="single" w:sz="12" w:space="0" w:color="auto"/>
            </w:tcBorders>
          </w:tcPr>
          <w:p w:rsidR="007E2535" w:rsidRDefault="007E2535" w:rsidP="007E2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（０２４）９３５－１４８９</w:t>
            </w:r>
          </w:p>
        </w:tc>
      </w:tr>
      <w:tr w:rsidR="007E2535" w:rsidTr="00106798">
        <w:tc>
          <w:tcPr>
            <w:tcW w:w="39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E2535" w:rsidRDefault="007E2535" w:rsidP="007E2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7E2535" w:rsidRDefault="007E2535" w:rsidP="007E2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児童生徒事故（指導）</w:t>
            </w:r>
          </w:p>
        </w:tc>
        <w:tc>
          <w:tcPr>
            <w:tcW w:w="3537" w:type="dxa"/>
            <w:tcBorders>
              <w:bottom w:val="single" w:sz="12" w:space="0" w:color="auto"/>
              <w:right w:val="single" w:sz="12" w:space="0" w:color="auto"/>
            </w:tcBorders>
          </w:tcPr>
          <w:p w:rsidR="007E2535" w:rsidRDefault="007E2535" w:rsidP="007E2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（０２４）９３５－１４９４</w:t>
            </w:r>
          </w:p>
        </w:tc>
      </w:tr>
    </w:tbl>
    <w:p w:rsidR="00283819" w:rsidRPr="0021773C" w:rsidRDefault="00283819" w:rsidP="007E2535">
      <w:pPr>
        <w:ind w:firstLineChars="100" w:firstLine="320"/>
        <w:rPr>
          <w:rFonts w:asciiTheme="majorEastAsia" w:eastAsiaTheme="majorEastAsia" w:hAnsiTheme="majorEastAsia"/>
          <w:sz w:val="24"/>
          <w:szCs w:val="24"/>
        </w:rPr>
      </w:pPr>
      <w:r w:rsidRPr="007E2535">
        <w:rPr>
          <w:rFonts w:ascii="ＤＦ特太ゴシック体" w:eastAsia="ＤＦ特太ゴシック体" w:hAnsi="ＤＦ特太ゴシック体" w:hint="eastAsia"/>
          <w:sz w:val="32"/>
          <w:szCs w:val="32"/>
        </w:rPr>
        <w:t>―　緊急連絡先　―</w:t>
      </w:r>
      <w:r w:rsidRPr="00283819"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</w:t>
      </w:r>
      <w:r w:rsidRPr="00283819">
        <w:rPr>
          <w:rFonts w:asciiTheme="minorEastAsia" w:hAnsiTheme="minorEastAsia" w:hint="eastAsia"/>
          <w:sz w:val="24"/>
          <w:szCs w:val="24"/>
        </w:rPr>
        <w:t>（いざという時のために記入しておきましょう。）</w:t>
      </w:r>
    </w:p>
    <w:sectPr w:rsidR="00283819" w:rsidRPr="0021773C" w:rsidSect="00D75D9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2F" w:rsidRDefault="00DB252F" w:rsidP="006C503D">
      <w:r>
        <w:separator/>
      </w:r>
    </w:p>
  </w:endnote>
  <w:endnote w:type="continuationSeparator" w:id="0">
    <w:p w:rsidR="00DB252F" w:rsidRDefault="00DB252F" w:rsidP="006C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2F" w:rsidRDefault="00DB252F" w:rsidP="006C503D">
      <w:r>
        <w:separator/>
      </w:r>
    </w:p>
  </w:footnote>
  <w:footnote w:type="continuationSeparator" w:id="0">
    <w:p w:rsidR="00DB252F" w:rsidRDefault="00DB252F" w:rsidP="006C5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63F2"/>
    <w:multiLevelType w:val="hybridMultilevel"/>
    <w:tmpl w:val="902460CE"/>
    <w:lvl w:ilvl="0" w:tplc="E3889B62">
      <w:numFmt w:val="bullet"/>
      <w:lvlText w:val="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>
    <w:nsid w:val="4AA56F66"/>
    <w:multiLevelType w:val="hybridMultilevel"/>
    <w:tmpl w:val="4F307D52"/>
    <w:lvl w:ilvl="0" w:tplc="951CCB0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46674A2"/>
    <w:multiLevelType w:val="hybridMultilevel"/>
    <w:tmpl w:val="CA722AA4"/>
    <w:lvl w:ilvl="0" w:tplc="E66A1360">
      <w:numFmt w:val="bullet"/>
      <w:lvlText w:val="-"/>
      <w:lvlJc w:val="left"/>
      <w:pPr>
        <w:ind w:left="580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>
    <w:nsid w:val="69ED7A33"/>
    <w:multiLevelType w:val="hybridMultilevel"/>
    <w:tmpl w:val="1E9C97AC"/>
    <w:lvl w:ilvl="0" w:tplc="2CC61ED4">
      <w:numFmt w:val="bullet"/>
      <w:lvlText w:val="○"/>
      <w:lvlJc w:val="left"/>
      <w:pPr>
        <w:ind w:left="785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>
    <w:nsid w:val="6B2A6B54"/>
    <w:multiLevelType w:val="hybridMultilevel"/>
    <w:tmpl w:val="7A629D20"/>
    <w:lvl w:ilvl="0" w:tplc="2728856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73A96C5D"/>
    <w:multiLevelType w:val="hybridMultilevel"/>
    <w:tmpl w:val="8F2C1A9A"/>
    <w:lvl w:ilvl="0" w:tplc="C8E2FEE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69"/>
    <w:rsid w:val="000543FF"/>
    <w:rsid w:val="000B7367"/>
    <w:rsid w:val="000E1854"/>
    <w:rsid w:val="00106798"/>
    <w:rsid w:val="0021773C"/>
    <w:rsid w:val="00283819"/>
    <w:rsid w:val="002E42BE"/>
    <w:rsid w:val="00410374"/>
    <w:rsid w:val="0054499C"/>
    <w:rsid w:val="005C1DCC"/>
    <w:rsid w:val="00635053"/>
    <w:rsid w:val="006B443B"/>
    <w:rsid w:val="006C503D"/>
    <w:rsid w:val="00724969"/>
    <w:rsid w:val="007E2535"/>
    <w:rsid w:val="00856A87"/>
    <w:rsid w:val="00AE42D1"/>
    <w:rsid w:val="00B34341"/>
    <w:rsid w:val="00BC04B3"/>
    <w:rsid w:val="00CC20DA"/>
    <w:rsid w:val="00D75D90"/>
    <w:rsid w:val="00D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49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B7367"/>
    <w:pPr>
      <w:ind w:leftChars="400" w:left="840"/>
    </w:pPr>
  </w:style>
  <w:style w:type="table" w:styleId="a6">
    <w:name w:val="Table Grid"/>
    <w:basedOn w:val="a1"/>
    <w:uiPriority w:val="59"/>
    <w:rsid w:val="00054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C5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503D"/>
  </w:style>
  <w:style w:type="paragraph" w:styleId="a9">
    <w:name w:val="footer"/>
    <w:basedOn w:val="a"/>
    <w:link w:val="aa"/>
    <w:uiPriority w:val="99"/>
    <w:unhideWhenUsed/>
    <w:rsid w:val="006C50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5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49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B7367"/>
    <w:pPr>
      <w:ind w:leftChars="400" w:left="840"/>
    </w:pPr>
  </w:style>
  <w:style w:type="table" w:styleId="a6">
    <w:name w:val="Table Grid"/>
    <w:basedOn w:val="a1"/>
    <w:uiPriority w:val="59"/>
    <w:rsid w:val="00054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C5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503D"/>
  </w:style>
  <w:style w:type="paragraph" w:styleId="a9">
    <w:name w:val="footer"/>
    <w:basedOn w:val="a"/>
    <w:link w:val="aa"/>
    <w:uiPriority w:val="99"/>
    <w:unhideWhenUsed/>
    <w:rsid w:val="006C50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6</cp:revision>
  <cp:lastPrinted>2016-09-06T11:12:00Z</cp:lastPrinted>
  <dcterms:created xsi:type="dcterms:W3CDTF">2016-07-26T07:30:00Z</dcterms:created>
  <dcterms:modified xsi:type="dcterms:W3CDTF">2016-09-06T11:12:00Z</dcterms:modified>
</cp:coreProperties>
</file>